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2AC" w:rsidRDefault="005372AC" w:rsidP="005372A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УТВЕРЖДЕНА </w:t>
      </w:r>
    </w:p>
    <w:p w:rsidR="005372AC" w:rsidRDefault="005372AC" w:rsidP="005372A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</w:t>
      </w:r>
    </w:p>
    <w:p w:rsidR="005372AC" w:rsidRDefault="005372AC" w:rsidP="005372A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</w:t>
      </w:r>
    </w:p>
    <w:p w:rsidR="005372AC" w:rsidRDefault="005372AC" w:rsidP="005372A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13 октября 2020 г. № 1681 </w:t>
      </w:r>
    </w:p>
    <w:p w:rsidR="005372AC" w:rsidRDefault="005372AC" w:rsidP="005372AC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ТИПОВАЯ ФОРМА </w:t>
      </w:r>
    </w:p>
    <w:p w:rsidR="005372AC" w:rsidRDefault="005372AC" w:rsidP="005372AC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договора о целевом обучении по образовательной программе среднего профессионального или высшего образования </w:t>
      </w:r>
    </w:p>
    <w:p w:rsidR="005372AC" w:rsidRDefault="005372AC" w:rsidP="005372AC">
      <w:pPr>
        <w:pStyle w:val="Default"/>
        <w:rPr>
          <w:sz w:val="28"/>
          <w:szCs w:val="28"/>
        </w:rPr>
      </w:pPr>
    </w:p>
    <w:p w:rsidR="005372AC" w:rsidRDefault="005372AC" w:rsidP="005372A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 О Г О </w:t>
      </w:r>
      <w:proofErr w:type="gramStart"/>
      <w:r>
        <w:rPr>
          <w:sz w:val="28"/>
          <w:szCs w:val="28"/>
        </w:rPr>
        <w:t>В О</w:t>
      </w:r>
      <w:proofErr w:type="gramEnd"/>
      <w:r>
        <w:rPr>
          <w:sz w:val="28"/>
          <w:szCs w:val="28"/>
        </w:rPr>
        <w:t xml:space="preserve"> Р</w:t>
      </w:r>
    </w:p>
    <w:p w:rsidR="005372AC" w:rsidRDefault="005372AC" w:rsidP="005372A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 целевом обучении по образовательной программе</w:t>
      </w:r>
    </w:p>
    <w:p w:rsidR="005372AC" w:rsidRDefault="005372AC" w:rsidP="005372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5372AC" w:rsidRDefault="005372AC" w:rsidP="005372A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(среднего профессионального образования, высшего образования)</w:t>
      </w:r>
    </w:p>
    <w:p w:rsidR="005372AC" w:rsidRDefault="005372AC" w:rsidP="005372A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(выбрать нужное)</w:t>
      </w:r>
    </w:p>
    <w:p w:rsidR="005372AC" w:rsidRDefault="005372AC" w:rsidP="005372A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                     "____" ________________ 20__ г.</w:t>
      </w:r>
    </w:p>
    <w:p w:rsidR="005372AC" w:rsidRDefault="005372AC" w:rsidP="005372A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(место заключения договора)                                                 (дата заключения договора)</w:t>
      </w:r>
    </w:p>
    <w:p w:rsidR="005372AC" w:rsidRDefault="005372AC" w:rsidP="005372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5372AC" w:rsidRDefault="005372AC" w:rsidP="005372A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федерального государственного органа, органа государственной</w:t>
      </w:r>
    </w:p>
    <w:p w:rsidR="005372AC" w:rsidRDefault="005372AC" w:rsidP="005372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5372AC" w:rsidRDefault="005372AC" w:rsidP="005372A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власти субъекта Российской Федерации, органа местного самоуправления,</w:t>
      </w:r>
    </w:p>
    <w:p w:rsidR="005372AC" w:rsidRDefault="005372AC" w:rsidP="005372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________________________________________________________________, </w:t>
      </w:r>
    </w:p>
    <w:p w:rsidR="005372AC" w:rsidRDefault="005372AC" w:rsidP="005372AC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юридического лица, индивидуального предпринимателя) </w:t>
      </w:r>
    </w:p>
    <w:p w:rsidR="005372AC" w:rsidRDefault="005372AC" w:rsidP="005372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именуем____ в дальнейшем заказчиком, в лице _________________________ __________________________________________________________________, </w:t>
      </w:r>
    </w:p>
    <w:p w:rsidR="005372AC" w:rsidRDefault="005372AC" w:rsidP="005372AC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(наименование должности, фамилия, имя, отчество (при наличии) </w:t>
      </w:r>
    </w:p>
    <w:p w:rsidR="005372AC" w:rsidRDefault="005372AC" w:rsidP="005372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действующего на основании _________________________________________, </w:t>
      </w:r>
    </w:p>
    <w:p w:rsidR="005372AC" w:rsidRDefault="005372AC" w:rsidP="005372AC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(наименование документа)</w:t>
      </w:r>
    </w:p>
    <w:p w:rsidR="005372AC" w:rsidRDefault="005372AC" w:rsidP="005372AC">
      <w:pPr>
        <w:pStyle w:val="Default"/>
        <w:rPr>
          <w:sz w:val="20"/>
          <w:szCs w:val="20"/>
        </w:rPr>
      </w:pPr>
      <w:r>
        <w:rPr>
          <w:sz w:val="28"/>
          <w:szCs w:val="28"/>
        </w:rPr>
        <w:t xml:space="preserve">с одной стороны, и                                         </w:t>
      </w:r>
    </w:p>
    <w:p w:rsidR="005372AC" w:rsidRDefault="005372AC" w:rsidP="005372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________________________________________________________________, </w:t>
      </w:r>
    </w:p>
    <w:p w:rsidR="005372AC" w:rsidRDefault="005372AC" w:rsidP="005372A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 гражданина)</w:t>
      </w:r>
    </w:p>
    <w:p w:rsidR="005372AC" w:rsidRDefault="005372AC" w:rsidP="005372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именуем___ в дальнейшем гражданином, с другой стороны, ____________ </w:t>
      </w:r>
    </w:p>
    <w:p w:rsidR="005372AC" w:rsidRDefault="005372AC" w:rsidP="005372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________________________________________________________________, </w:t>
      </w:r>
    </w:p>
    <w:p w:rsidR="005372AC" w:rsidRDefault="005372AC" w:rsidP="005372AC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(полное наименование организации, в которую будет трудоустроен гражданин) </w:t>
      </w:r>
    </w:p>
    <w:p w:rsidR="005372AC" w:rsidRDefault="005372AC" w:rsidP="005372A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именуем___ в дальнейшем работодателем</w:t>
      </w:r>
      <w:r w:rsidRPr="005372AC">
        <w:rPr>
          <w:color w:val="auto"/>
          <w:sz w:val="18"/>
          <w:szCs w:val="18"/>
          <w:highlight w:val="yellow"/>
        </w:rPr>
        <w:t>1</w:t>
      </w:r>
      <w:r>
        <w:rPr>
          <w:color w:val="auto"/>
          <w:sz w:val="28"/>
          <w:szCs w:val="28"/>
        </w:rPr>
        <w:t xml:space="preserve">, __________________________ </w:t>
      </w:r>
    </w:p>
    <w:p w:rsidR="005372AC" w:rsidRDefault="005372AC" w:rsidP="005372A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 </w:t>
      </w:r>
    </w:p>
    <w:p w:rsidR="005372AC" w:rsidRDefault="005372AC" w:rsidP="005372AC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(полное наименование организации, осуществляющей образовательную деятельность, в которой обучается гражданин,</w:t>
      </w:r>
    </w:p>
    <w:p w:rsidR="005372AC" w:rsidRDefault="005372AC" w:rsidP="005372A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________________________________________________________________, </w:t>
      </w:r>
    </w:p>
    <w:p w:rsidR="005372AC" w:rsidRDefault="005372AC" w:rsidP="005372AC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или организации, осуществляющей образовательную деятельность, в которую гражданин намерен поступать на обучение)</w:t>
      </w:r>
    </w:p>
    <w:p w:rsidR="005372AC" w:rsidRDefault="005372AC" w:rsidP="00537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именуем____ в дальнейшем образовательной организацией</w:t>
      </w:r>
      <w:r w:rsidRPr="005372AC">
        <w:rPr>
          <w:color w:val="auto"/>
          <w:sz w:val="18"/>
          <w:szCs w:val="18"/>
          <w:highlight w:val="yellow"/>
        </w:rPr>
        <w:t>2</w:t>
      </w:r>
      <w:r>
        <w:rPr>
          <w:color w:val="auto"/>
          <w:sz w:val="28"/>
          <w:szCs w:val="28"/>
        </w:rPr>
        <w:t xml:space="preserve">, совместно именуемые сторонами, заключили настоящий договор о нижеследующем. </w:t>
      </w:r>
    </w:p>
    <w:p w:rsidR="005372AC" w:rsidRDefault="005372AC" w:rsidP="005372AC">
      <w:pPr>
        <w:pStyle w:val="Default"/>
        <w:rPr>
          <w:color w:val="auto"/>
          <w:sz w:val="28"/>
          <w:szCs w:val="28"/>
        </w:rPr>
      </w:pPr>
    </w:p>
    <w:p w:rsidR="005372AC" w:rsidRDefault="005372AC" w:rsidP="005372AC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I. Предмет настоящего договора</w:t>
      </w:r>
    </w:p>
    <w:p w:rsidR="005372AC" w:rsidRDefault="005372AC" w:rsidP="005372AC">
      <w:pPr>
        <w:pStyle w:val="Default"/>
        <w:jc w:val="center"/>
        <w:rPr>
          <w:color w:val="auto"/>
          <w:sz w:val="28"/>
          <w:szCs w:val="28"/>
        </w:rPr>
      </w:pPr>
    </w:p>
    <w:p w:rsidR="005372AC" w:rsidRDefault="005372AC" w:rsidP="005372AC">
      <w:pPr>
        <w:pStyle w:val="Default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Гражданин обязуется освоить образовательную программу __________________________________________________________________ </w:t>
      </w:r>
    </w:p>
    <w:p w:rsidR="005372AC" w:rsidRDefault="005372AC" w:rsidP="005372AC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(высшего образования, среднего профессионального образования) (выбрать нужное)</w:t>
      </w:r>
    </w:p>
    <w:p w:rsidR="005372AC" w:rsidRDefault="005372AC" w:rsidP="00537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(далее - образовательная программа) в соответствии с характеристиками освоения гражданином образовательной программы, определенными </w:t>
      </w:r>
      <w:r>
        <w:rPr>
          <w:color w:val="auto"/>
          <w:sz w:val="28"/>
          <w:szCs w:val="28"/>
        </w:rPr>
        <w:lastRenderedPageBreak/>
        <w:t xml:space="preserve">разделом II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 </w:t>
      </w:r>
    </w:p>
    <w:p w:rsidR="005372AC" w:rsidRDefault="005372AC" w:rsidP="005372AC">
      <w:pPr>
        <w:pStyle w:val="Default"/>
        <w:ind w:firstLine="851"/>
        <w:jc w:val="center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Гражданин _________________________________________________  </w:t>
      </w:r>
      <w:r>
        <w:rPr>
          <w:color w:val="auto"/>
          <w:sz w:val="20"/>
          <w:szCs w:val="20"/>
        </w:rPr>
        <w:t xml:space="preserve">                                                  </w:t>
      </w:r>
      <w:proofErr w:type="gramStart"/>
      <w:r>
        <w:rPr>
          <w:color w:val="auto"/>
          <w:sz w:val="20"/>
          <w:szCs w:val="20"/>
        </w:rPr>
        <w:t xml:space="preserve">   (</w:t>
      </w:r>
      <w:proofErr w:type="gramEnd"/>
      <w:r>
        <w:rPr>
          <w:color w:val="auto"/>
          <w:sz w:val="20"/>
          <w:szCs w:val="20"/>
        </w:rPr>
        <w:t>вправе, не вправе) (выбрать нужное)</w:t>
      </w:r>
    </w:p>
    <w:p w:rsidR="005372AC" w:rsidRDefault="005372AC" w:rsidP="00537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поступать на целевое обучение в пределах установленной квоты приема на целевое обучение в соответствии с характеристиками обучения</w:t>
      </w:r>
      <w:r w:rsidRPr="005372AC">
        <w:rPr>
          <w:color w:val="auto"/>
          <w:sz w:val="18"/>
          <w:szCs w:val="18"/>
          <w:highlight w:val="yellow"/>
        </w:rPr>
        <w:t>3</w:t>
      </w:r>
      <w:r>
        <w:rPr>
          <w:color w:val="auto"/>
          <w:sz w:val="28"/>
          <w:szCs w:val="28"/>
        </w:rPr>
        <w:t xml:space="preserve">. </w:t>
      </w:r>
    </w:p>
    <w:p w:rsidR="005372AC" w:rsidRDefault="005372AC" w:rsidP="005372AC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Заказчик в период освоения гражданином образовательной программы обязуется ____________________________________________ </w:t>
      </w:r>
    </w:p>
    <w:p w:rsidR="005372AC" w:rsidRDefault="005372AC" w:rsidP="005372AC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(организовать предоставление гражданину мер поддержки,</w:t>
      </w:r>
    </w:p>
    <w:p w:rsidR="005372AC" w:rsidRDefault="005372AC" w:rsidP="00537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 </w:t>
      </w:r>
    </w:p>
    <w:p w:rsidR="005372AC" w:rsidRDefault="005372AC" w:rsidP="005372AC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предоставить гражданину меры поддержки) (выбрать нужное) </w:t>
      </w:r>
    </w:p>
    <w:p w:rsidR="005372AC" w:rsidRDefault="005372AC" w:rsidP="00537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 </w:t>
      </w:r>
    </w:p>
    <w:p w:rsidR="005372AC" w:rsidRDefault="005372AC" w:rsidP="005372AC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Pr="005372AC">
        <w:rPr>
          <w:color w:val="auto"/>
          <w:sz w:val="18"/>
          <w:szCs w:val="18"/>
          <w:highlight w:val="yellow"/>
        </w:rPr>
        <w:t>4</w:t>
      </w:r>
      <w:r>
        <w:rPr>
          <w:color w:val="auto"/>
          <w:sz w:val="28"/>
          <w:szCs w:val="28"/>
        </w:rPr>
        <w:t xml:space="preserve">. </w:t>
      </w:r>
    </w:p>
    <w:p w:rsidR="005372AC" w:rsidRDefault="005372AC" w:rsidP="005372AC">
      <w:pPr>
        <w:pStyle w:val="Default"/>
        <w:jc w:val="center"/>
        <w:rPr>
          <w:color w:val="auto"/>
          <w:sz w:val="28"/>
          <w:szCs w:val="28"/>
        </w:rPr>
      </w:pPr>
    </w:p>
    <w:p w:rsidR="005372AC" w:rsidRDefault="005372AC" w:rsidP="005372AC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II. Характеристики обучения гражданина</w:t>
      </w:r>
    </w:p>
    <w:p w:rsidR="005372AC" w:rsidRDefault="005372AC" w:rsidP="005372AC">
      <w:pPr>
        <w:pStyle w:val="Default"/>
        <w:jc w:val="center"/>
        <w:rPr>
          <w:color w:val="auto"/>
          <w:sz w:val="28"/>
          <w:szCs w:val="28"/>
        </w:rPr>
      </w:pPr>
    </w:p>
    <w:p w:rsidR="005372AC" w:rsidRDefault="005372AC" w:rsidP="005372AC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Гражданин</w:t>
      </w:r>
      <w:r w:rsidRPr="005372AC">
        <w:rPr>
          <w:color w:val="auto"/>
          <w:sz w:val="18"/>
          <w:szCs w:val="18"/>
          <w:highlight w:val="yellow"/>
        </w:rPr>
        <w:t>5</w:t>
      </w: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28"/>
          <w:szCs w:val="28"/>
        </w:rPr>
        <w:t xml:space="preserve">поступает _______________________________________ </w:t>
      </w:r>
    </w:p>
    <w:p w:rsidR="005372AC" w:rsidRDefault="005372AC" w:rsidP="005372AC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(на обучение, на целевое обучение в пределах установленной</w:t>
      </w:r>
    </w:p>
    <w:p w:rsidR="005372AC" w:rsidRDefault="005372AC" w:rsidP="005372A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 </w:t>
      </w:r>
    </w:p>
    <w:p w:rsidR="005372AC" w:rsidRDefault="005372AC" w:rsidP="005372A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квоты приема на целевое обучение) (выбрать нужное) </w:t>
      </w:r>
    </w:p>
    <w:p w:rsidR="005372AC" w:rsidRDefault="005372AC" w:rsidP="00537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образовательной программе в соответствии со следующими характеристиками обучения: </w:t>
      </w:r>
    </w:p>
    <w:p w:rsidR="005372AC" w:rsidRDefault="005372AC" w:rsidP="00537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наличие государственной аккредитации образовательной программы</w:t>
      </w:r>
      <w:r w:rsidRPr="005372AC">
        <w:rPr>
          <w:color w:val="auto"/>
          <w:sz w:val="18"/>
          <w:szCs w:val="18"/>
          <w:highlight w:val="yellow"/>
        </w:rPr>
        <w:t>6</w:t>
      </w:r>
      <w:r>
        <w:rPr>
          <w:color w:val="auto"/>
          <w:sz w:val="28"/>
          <w:szCs w:val="28"/>
        </w:rPr>
        <w:t xml:space="preserve">: _____________________________________________________________; </w:t>
      </w:r>
    </w:p>
    <w:p w:rsidR="005372AC" w:rsidRDefault="005372AC" w:rsidP="005372AC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(обязательно, необязательно) (выбрать нужное)</w:t>
      </w:r>
    </w:p>
    <w:p w:rsidR="005372AC" w:rsidRDefault="005372AC" w:rsidP="00537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код и наименование профессии (профессий), специальности (специальностей), направления (направлений) подготовки: </w:t>
      </w:r>
    </w:p>
    <w:p w:rsidR="005372AC" w:rsidRDefault="005372AC" w:rsidP="00537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 </w:t>
      </w:r>
    </w:p>
    <w:p w:rsidR="005372AC" w:rsidRDefault="005372AC" w:rsidP="005372AC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(профессия (одна из профессий), специальность (одна из специальностей), направление (одно из направлений) подготовки) (выбрать нужное и указать</w:t>
      </w:r>
    </w:p>
    <w:p w:rsidR="005372AC" w:rsidRDefault="005372AC" w:rsidP="00537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________________________________________________________________; </w:t>
      </w:r>
    </w:p>
    <w:p w:rsidR="005372AC" w:rsidRDefault="005372AC" w:rsidP="005372AC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код и наименование соответствующей профессии (профессий), специальности (специальностей),</w:t>
      </w:r>
    </w:p>
    <w:p w:rsidR="005372AC" w:rsidRDefault="005372AC" w:rsidP="005372AC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направления (направлений) подготовки) </w:t>
      </w:r>
    </w:p>
    <w:p w:rsidR="005372AC" w:rsidRDefault="005372AC" w:rsidP="00537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форма (одна из форм) обучения</w:t>
      </w:r>
      <w:r w:rsidRPr="005372AC">
        <w:rPr>
          <w:color w:val="auto"/>
          <w:sz w:val="18"/>
          <w:szCs w:val="18"/>
          <w:highlight w:val="yellow"/>
        </w:rPr>
        <w:t>7</w:t>
      </w:r>
      <w:r>
        <w:rPr>
          <w:color w:val="auto"/>
          <w:sz w:val="28"/>
          <w:szCs w:val="28"/>
        </w:rPr>
        <w:t xml:space="preserve">_______________________________; </w:t>
      </w:r>
    </w:p>
    <w:p w:rsidR="005372AC" w:rsidRDefault="005372AC" w:rsidP="005372AC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(очная, очно-заочная, заочная) (выбрать нужное)</w:t>
      </w:r>
    </w:p>
    <w:p w:rsidR="005372AC" w:rsidRDefault="005372AC" w:rsidP="00537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базе ________________________________________ образования</w:t>
      </w:r>
      <w:r w:rsidRPr="005372AC">
        <w:rPr>
          <w:color w:val="auto"/>
          <w:sz w:val="18"/>
          <w:szCs w:val="18"/>
          <w:highlight w:val="yellow"/>
        </w:rPr>
        <w:t>8</w:t>
      </w:r>
      <w:r>
        <w:rPr>
          <w:color w:val="auto"/>
          <w:sz w:val="28"/>
          <w:szCs w:val="28"/>
        </w:rPr>
        <w:t xml:space="preserve">; </w:t>
      </w:r>
    </w:p>
    <w:p w:rsidR="005372AC" w:rsidRDefault="005372AC" w:rsidP="005372AC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(основного общего, среднего общего (выбрать нужное) </w:t>
      </w:r>
    </w:p>
    <w:p w:rsidR="005372AC" w:rsidRDefault="005372AC" w:rsidP="00537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наименование организации (организаций), осуществляющей образовательную деятельность</w:t>
      </w:r>
      <w:r w:rsidRPr="005372AC">
        <w:rPr>
          <w:color w:val="auto"/>
          <w:sz w:val="18"/>
          <w:szCs w:val="18"/>
          <w:highlight w:val="yellow"/>
        </w:rPr>
        <w:t>7</w:t>
      </w:r>
      <w:r>
        <w:rPr>
          <w:color w:val="auto"/>
          <w:sz w:val="28"/>
          <w:szCs w:val="28"/>
        </w:rPr>
        <w:t xml:space="preserve">: __________________________________ </w:t>
      </w:r>
    </w:p>
    <w:p w:rsidR="005372AC" w:rsidRDefault="005372AC" w:rsidP="00537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 </w:t>
      </w:r>
    </w:p>
    <w:p w:rsidR="005372AC" w:rsidRDefault="005372AC" w:rsidP="00537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________________________________________________________________; </w:t>
      </w:r>
    </w:p>
    <w:p w:rsidR="005372AC" w:rsidRDefault="005372AC" w:rsidP="005372AC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(одна или несколько организаций, осуществляющих образовательную деятельность)</w:t>
      </w:r>
    </w:p>
    <w:p w:rsidR="005372AC" w:rsidRDefault="005372AC" w:rsidP="005372A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направленность (профиль) образовательной программы</w:t>
      </w:r>
      <w:r>
        <w:rPr>
          <w:color w:val="auto"/>
          <w:sz w:val="18"/>
          <w:szCs w:val="18"/>
        </w:rPr>
        <w:t>7</w:t>
      </w:r>
      <w:r>
        <w:rPr>
          <w:color w:val="auto"/>
          <w:sz w:val="28"/>
          <w:szCs w:val="28"/>
        </w:rPr>
        <w:t xml:space="preserve">: ________________________________________________________________ </w:t>
      </w:r>
    </w:p>
    <w:p w:rsidR="005372AC" w:rsidRDefault="005372AC" w:rsidP="005372A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 </w:t>
      </w:r>
    </w:p>
    <w:p w:rsidR="005372AC" w:rsidRDefault="005372AC" w:rsidP="00537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 осваивает образовательную программу в соответствии с характеристиками обучения. </w:t>
      </w:r>
    </w:p>
    <w:p w:rsidR="005372AC" w:rsidRDefault="005372AC" w:rsidP="005372AC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Гражданин</w:t>
      </w:r>
      <w:r w:rsidRPr="005372AC">
        <w:rPr>
          <w:color w:val="auto"/>
          <w:sz w:val="18"/>
          <w:szCs w:val="18"/>
          <w:highlight w:val="yellow"/>
        </w:rPr>
        <w:t>9</w:t>
      </w: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28"/>
          <w:szCs w:val="28"/>
        </w:rPr>
        <w:t xml:space="preserve">осваивает образовательную программу в соответствии со следующими характеристиками обучения: </w:t>
      </w:r>
    </w:p>
    <w:p w:rsidR="005372AC" w:rsidRDefault="005372AC" w:rsidP="00537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наличие государственной аккредитации образовательной программы</w:t>
      </w:r>
      <w:r>
        <w:rPr>
          <w:color w:val="auto"/>
          <w:sz w:val="18"/>
          <w:szCs w:val="18"/>
        </w:rPr>
        <w:t>10</w:t>
      </w:r>
      <w:r>
        <w:rPr>
          <w:color w:val="auto"/>
          <w:sz w:val="28"/>
          <w:szCs w:val="28"/>
        </w:rPr>
        <w:t xml:space="preserve">: ____________________________________________________________; </w:t>
      </w:r>
    </w:p>
    <w:p w:rsidR="005372AC" w:rsidRDefault="005372AC" w:rsidP="005372AC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(обязательно, необязательно) (выбрать нужное)</w:t>
      </w:r>
    </w:p>
    <w:p w:rsidR="005372AC" w:rsidRDefault="005372AC" w:rsidP="00537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код и наименование профессии, специальности, направления подготовки: ________________________________________________________________; </w:t>
      </w:r>
    </w:p>
    <w:p w:rsidR="005372AC" w:rsidRDefault="005372AC" w:rsidP="005372AC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(профессия, специальность, направление подготовки) </w:t>
      </w:r>
    </w:p>
    <w:p w:rsidR="005372AC" w:rsidRDefault="005372AC" w:rsidP="005372AC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(выбрать нужное и указать</w:t>
      </w:r>
    </w:p>
    <w:p w:rsidR="005372AC" w:rsidRDefault="005372AC" w:rsidP="00537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________________________________________________________________; </w:t>
      </w:r>
    </w:p>
    <w:p w:rsidR="005372AC" w:rsidRDefault="005372AC" w:rsidP="005372AC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код и наименование соответствующей профессии, специальности,</w:t>
      </w:r>
    </w:p>
    <w:p w:rsidR="005372AC" w:rsidRDefault="005372AC" w:rsidP="005372AC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направления подготовки)</w:t>
      </w:r>
    </w:p>
    <w:p w:rsidR="005372AC" w:rsidRDefault="005372AC" w:rsidP="00537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форма обучения</w:t>
      </w:r>
      <w:r w:rsidRPr="005372AC">
        <w:rPr>
          <w:color w:val="auto"/>
          <w:sz w:val="18"/>
          <w:szCs w:val="18"/>
          <w:highlight w:val="yellow"/>
        </w:rPr>
        <w:t>7</w:t>
      </w:r>
      <w:r>
        <w:rPr>
          <w:color w:val="auto"/>
          <w:sz w:val="28"/>
          <w:szCs w:val="28"/>
        </w:rPr>
        <w:t xml:space="preserve">: __________________________________________; </w:t>
      </w:r>
    </w:p>
    <w:p w:rsidR="00D95407" w:rsidRDefault="005372AC" w:rsidP="005372AC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(очная, очно-заочная, заочная) (выбрать нужное) </w:t>
      </w:r>
    </w:p>
    <w:p w:rsidR="005372AC" w:rsidRDefault="005372AC" w:rsidP="00D9540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наименование организации, осуществляющей образовательную деятельность</w:t>
      </w:r>
      <w:r w:rsidRPr="00D95407">
        <w:rPr>
          <w:color w:val="auto"/>
          <w:sz w:val="18"/>
          <w:szCs w:val="18"/>
          <w:highlight w:val="yellow"/>
        </w:rPr>
        <w:t>7</w:t>
      </w:r>
      <w:r>
        <w:rPr>
          <w:color w:val="auto"/>
          <w:sz w:val="28"/>
          <w:szCs w:val="28"/>
        </w:rPr>
        <w:t xml:space="preserve">: ________________________________________________ </w:t>
      </w:r>
    </w:p>
    <w:p w:rsidR="005372AC" w:rsidRDefault="005372AC" w:rsidP="005372A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 </w:t>
      </w:r>
    </w:p>
    <w:p w:rsidR="005372AC" w:rsidRDefault="005372AC" w:rsidP="005372A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________________________________________________________________; </w:t>
      </w:r>
    </w:p>
    <w:p w:rsidR="005372AC" w:rsidRDefault="005372AC" w:rsidP="005372A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направленность (профиль) образовательной программы</w:t>
      </w:r>
      <w:r w:rsidRPr="00D95407">
        <w:rPr>
          <w:color w:val="auto"/>
          <w:sz w:val="18"/>
          <w:szCs w:val="18"/>
          <w:highlight w:val="yellow"/>
        </w:rPr>
        <w:t>7</w:t>
      </w:r>
      <w:r>
        <w:rPr>
          <w:color w:val="auto"/>
          <w:sz w:val="28"/>
          <w:szCs w:val="28"/>
        </w:rPr>
        <w:t xml:space="preserve">: ________________________________________________________________. </w:t>
      </w:r>
    </w:p>
    <w:p w:rsidR="00D95407" w:rsidRDefault="00D95407" w:rsidP="00D95407">
      <w:pPr>
        <w:pStyle w:val="Default"/>
        <w:jc w:val="center"/>
        <w:rPr>
          <w:color w:val="auto"/>
          <w:sz w:val="28"/>
          <w:szCs w:val="28"/>
        </w:rPr>
      </w:pPr>
    </w:p>
    <w:p w:rsidR="005372AC" w:rsidRDefault="005372AC" w:rsidP="00D95407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III. Место осуществления гражданином трудовой деятельности</w:t>
      </w:r>
    </w:p>
    <w:p w:rsidR="005372AC" w:rsidRDefault="005372AC" w:rsidP="00D95407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соответствии с квалификацией, полученной в результате</w:t>
      </w:r>
    </w:p>
    <w:p w:rsidR="005372AC" w:rsidRDefault="005372AC" w:rsidP="00D95407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освоения образовательной программы, срок трудоустройства</w:t>
      </w:r>
    </w:p>
    <w:p w:rsidR="005372AC" w:rsidRDefault="005372AC" w:rsidP="00D95407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 осуществления трудовой деятельности</w:t>
      </w:r>
    </w:p>
    <w:p w:rsidR="00D95407" w:rsidRDefault="00D95407" w:rsidP="00D95407">
      <w:pPr>
        <w:pStyle w:val="Default"/>
        <w:jc w:val="both"/>
        <w:rPr>
          <w:color w:val="auto"/>
          <w:sz w:val="28"/>
          <w:szCs w:val="28"/>
        </w:rPr>
      </w:pPr>
    </w:p>
    <w:p w:rsidR="005372AC" w:rsidRDefault="005372AC" w:rsidP="000D32F7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 </w:t>
      </w:r>
    </w:p>
    <w:p w:rsidR="005372AC" w:rsidRDefault="005372AC" w:rsidP="00D9540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 </w:t>
      </w:r>
    </w:p>
    <w:p w:rsidR="005372AC" w:rsidRDefault="005372AC" w:rsidP="00D95407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(в организации, являющейся заказчиком по настоящему договору, у индивидуального предпринимателя, являющегося заказчиком по настоящему договору, в организации, являющейся работодателем</w:t>
      </w:r>
    </w:p>
    <w:p w:rsidR="005372AC" w:rsidRDefault="005372AC" w:rsidP="00D9540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 </w:t>
      </w:r>
    </w:p>
    <w:p w:rsidR="005372AC" w:rsidRDefault="005372AC" w:rsidP="00D95407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по настоящему договору, в организации, в которую будет трудоустроен гражданин в соответствии с настоящим договором, по характеру деятельности организации, в которую будет</w:t>
      </w:r>
    </w:p>
    <w:p w:rsidR="005372AC" w:rsidRDefault="005372AC" w:rsidP="00D9540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 </w:t>
      </w:r>
    </w:p>
    <w:p w:rsidR="005372AC" w:rsidRDefault="005372AC" w:rsidP="00D95407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трудоустроен гражданин в соответствии с настоящим договором, по трудовой функции (функциям), выполняемой гражданином при осуществлении трудовой деятельности)</w:t>
      </w:r>
    </w:p>
    <w:p w:rsidR="005372AC" w:rsidRDefault="005372AC" w:rsidP="00D9540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(выбрать нужное) </w:t>
      </w:r>
    </w:p>
    <w:p w:rsidR="005372AC" w:rsidRDefault="005372AC" w:rsidP="00D9540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(далее - организация, в которую будет трудоустроен гражданин): </w:t>
      </w:r>
    </w:p>
    <w:p w:rsidR="005372AC" w:rsidRDefault="005372AC" w:rsidP="00D9540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полное наименование организации, в которую будет трудоустроен гражданин в соответствии с настоящим договором</w:t>
      </w:r>
      <w:r w:rsidRPr="00D95407">
        <w:rPr>
          <w:color w:val="auto"/>
          <w:sz w:val="18"/>
          <w:szCs w:val="18"/>
          <w:highlight w:val="yellow"/>
        </w:rPr>
        <w:t>11</w:t>
      </w:r>
      <w:r>
        <w:rPr>
          <w:color w:val="auto"/>
          <w:sz w:val="28"/>
          <w:szCs w:val="28"/>
        </w:rPr>
        <w:t xml:space="preserve">: </w:t>
      </w:r>
    </w:p>
    <w:p w:rsidR="005372AC" w:rsidRDefault="005372AC" w:rsidP="00D9540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 </w:t>
      </w:r>
    </w:p>
    <w:p w:rsidR="005372AC" w:rsidRDefault="005372AC" w:rsidP="00D9540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________________________________________________________________; </w:t>
      </w:r>
    </w:p>
    <w:p w:rsidR="005372AC" w:rsidRDefault="005372AC" w:rsidP="00D9540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характер деятельности организации, в которую будет трудоустроен гражданин в соответствии с настоящим договором</w:t>
      </w:r>
      <w:r w:rsidRPr="00D95407">
        <w:rPr>
          <w:color w:val="auto"/>
          <w:sz w:val="18"/>
          <w:szCs w:val="18"/>
          <w:highlight w:val="yellow"/>
        </w:rPr>
        <w:t>12</w:t>
      </w:r>
      <w:r>
        <w:rPr>
          <w:color w:val="auto"/>
          <w:sz w:val="28"/>
          <w:szCs w:val="28"/>
        </w:rPr>
        <w:t xml:space="preserve">: </w:t>
      </w:r>
    </w:p>
    <w:p w:rsidR="005372AC" w:rsidRDefault="005372AC" w:rsidP="00D9540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 </w:t>
      </w:r>
    </w:p>
    <w:p w:rsidR="005372AC" w:rsidRDefault="005372AC" w:rsidP="00D9540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________________________________________________________________; </w:t>
      </w:r>
    </w:p>
    <w:p w:rsidR="005372AC" w:rsidRDefault="005372AC" w:rsidP="00D9540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 должность (должности), профессия (профессии), специальность, (специальности), квалификация (квалификации), вид (виды) работы</w:t>
      </w:r>
      <w:r w:rsidRPr="00D95407">
        <w:rPr>
          <w:color w:val="auto"/>
          <w:sz w:val="18"/>
          <w:szCs w:val="18"/>
          <w:highlight w:val="yellow"/>
        </w:rPr>
        <w:t>13</w:t>
      </w:r>
      <w:r>
        <w:rPr>
          <w:color w:val="auto"/>
          <w:sz w:val="28"/>
          <w:szCs w:val="28"/>
        </w:rPr>
        <w:t xml:space="preserve">: ________________________________________________________________. </w:t>
      </w:r>
    </w:p>
    <w:p w:rsidR="005372AC" w:rsidRDefault="005372AC" w:rsidP="000D32F7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Характеристика места осуществления трудовой деятельности - выбирается и заполняется один из следующих вариантов: </w:t>
      </w:r>
    </w:p>
    <w:p w:rsidR="005372AC" w:rsidRDefault="005372AC" w:rsidP="00D9540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адрес осуществления трудовой деятельности: __________________ </w:t>
      </w:r>
    </w:p>
    <w:p w:rsidR="005372AC" w:rsidRDefault="005372AC" w:rsidP="00D9540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________________________________________________________________; </w:t>
      </w:r>
    </w:p>
    <w:p w:rsidR="00D95407" w:rsidRDefault="005372AC" w:rsidP="00D95407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(фактический адрес, по которому будет осуществляться трудовая деятельность, в том числе в структурном подразделении, филиале, представительстве организации, в которую будет трудоустроен гражданин)</w:t>
      </w:r>
      <w:r w:rsidR="00D95407">
        <w:rPr>
          <w:color w:val="auto"/>
          <w:sz w:val="20"/>
          <w:szCs w:val="20"/>
        </w:rPr>
        <w:t xml:space="preserve"> </w:t>
      </w:r>
    </w:p>
    <w:p w:rsidR="00D95407" w:rsidRDefault="00D95407" w:rsidP="00D95407">
      <w:pPr>
        <w:pStyle w:val="Default"/>
        <w:rPr>
          <w:color w:val="auto"/>
          <w:sz w:val="20"/>
          <w:szCs w:val="20"/>
        </w:rPr>
      </w:pPr>
    </w:p>
    <w:p w:rsidR="005372AC" w:rsidRDefault="005372AC" w:rsidP="00D9540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наименование объекта (объектов) административно-территориального деления в пределах субъекта Российской Федерации, на территории которого будет трудоустроен гражданин: ________________________________________________________________ </w:t>
      </w:r>
    </w:p>
    <w:p w:rsidR="005372AC" w:rsidRDefault="005372AC" w:rsidP="005372A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________________________________________________________________; </w:t>
      </w:r>
    </w:p>
    <w:p w:rsidR="005372AC" w:rsidRDefault="005372AC" w:rsidP="00D9540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наименование субъекта (субъектов) Российской Федерации, на территории которого будет трудоустроен гражданин: ________________________________________________________________. </w:t>
      </w:r>
    </w:p>
    <w:p w:rsidR="005372AC" w:rsidRDefault="005372AC" w:rsidP="000D32F7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Вид (виды) экономической деятельности организации, в которую будет трудоустроен гражданин, по Общероссийскому классификатору видов экономической деятельности</w:t>
      </w:r>
      <w:r w:rsidRPr="00D95407">
        <w:rPr>
          <w:color w:val="auto"/>
          <w:sz w:val="18"/>
          <w:szCs w:val="18"/>
          <w:highlight w:val="yellow"/>
        </w:rPr>
        <w:t>7</w:t>
      </w:r>
      <w:r>
        <w:rPr>
          <w:color w:val="auto"/>
          <w:sz w:val="28"/>
          <w:szCs w:val="28"/>
        </w:rPr>
        <w:t xml:space="preserve">: </w:t>
      </w:r>
    </w:p>
    <w:p w:rsidR="005372AC" w:rsidRDefault="005372AC" w:rsidP="000D32F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________________________________________________________________. </w:t>
      </w:r>
    </w:p>
    <w:p w:rsidR="005372AC" w:rsidRDefault="005372AC" w:rsidP="000D32F7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Условия оплаты труда в период осуществления трудовой </w:t>
      </w:r>
    </w:p>
    <w:p w:rsidR="005372AC" w:rsidRDefault="005372AC" w:rsidP="000D32F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деятельности</w:t>
      </w:r>
      <w:r w:rsidRPr="00D95407">
        <w:rPr>
          <w:color w:val="auto"/>
          <w:sz w:val="18"/>
          <w:szCs w:val="18"/>
          <w:highlight w:val="yellow"/>
        </w:rPr>
        <w:t>14</w:t>
      </w:r>
      <w:r>
        <w:rPr>
          <w:color w:val="auto"/>
          <w:sz w:val="28"/>
          <w:szCs w:val="28"/>
        </w:rPr>
        <w:t xml:space="preserve">: </w:t>
      </w:r>
    </w:p>
    <w:p w:rsidR="005372AC" w:rsidRDefault="005372AC" w:rsidP="000D32F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 </w:t>
      </w:r>
    </w:p>
    <w:p w:rsidR="005372AC" w:rsidRDefault="005372AC" w:rsidP="000D32F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________________________________________________________________. </w:t>
      </w:r>
    </w:p>
    <w:p w:rsidR="005372AC" w:rsidRDefault="005372AC" w:rsidP="000D32F7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_____________________________ месяцев после ________________________________________________________________ </w:t>
      </w:r>
    </w:p>
    <w:p w:rsidR="005372AC" w:rsidRDefault="005372AC" w:rsidP="000D32F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________________________________________________________________. </w:t>
      </w:r>
    </w:p>
    <w:p w:rsidR="005372AC" w:rsidRDefault="005372AC" w:rsidP="000D32F7">
      <w:pPr>
        <w:pStyle w:val="Default"/>
        <w:ind w:firstLine="851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(даты отчисления гражданина из организации, осуществляющей образовательную деятельность, в связи с получением образования (завершением обучения), даты завершения срока прохождения аккредитации специалиста) (выбрать нужное)</w:t>
      </w:r>
    </w:p>
    <w:p w:rsidR="005372AC" w:rsidRDefault="005372AC" w:rsidP="000D32F7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(далее - установленный срок трудоустройства). </w:t>
      </w:r>
    </w:p>
    <w:p w:rsidR="00D95407" w:rsidRDefault="005372AC" w:rsidP="000D32F7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_________ года (лет)</w:t>
      </w:r>
      <w:r w:rsidRPr="00D95407">
        <w:rPr>
          <w:color w:val="auto"/>
          <w:sz w:val="18"/>
          <w:szCs w:val="18"/>
          <w:highlight w:val="yellow"/>
        </w:rPr>
        <w:t>15</w:t>
      </w:r>
      <w:r>
        <w:rPr>
          <w:color w:val="auto"/>
          <w:sz w:val="28"/>
          <w:szCs w:val="28"/>
        </w:rPr>
        <w:t xml:space="preserve">. Указанный срок длится с даты заключения трудового договора, а при </w:t>
      </w:r>
      <w:proofErr w:type="spellStart"/>
      <w:r>
        <w:rPr>
          <w:color w:val="auto"/>
          <w:sz w:val="28"/>
          <w:szCs w:val="28"/>
        </w:rPr>
        <w:t>незаключении</w:t>
      </w:r>
      <w:proofErr w:type="spellEnd"/>
      <w:r>
        <w:rPr>
          <w:color w:val="auto"/>
          <w:sz w:val="28"/>
          <w:szCs w:val="28"/>
        </w:rPr>
        <w:t xml:space="preserve"> трудового </w:t>
      </w:r>
      <w:r>
        <w:rPr>
          <w:color w:val="auto"/>
          <w:sz w:val="28"/>
          <w:szCs w:val="28"/>
        </w:rPr>
        <w:lastRenderedPageBreak/>
        <w:t xml:space="preserve">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 </w:t>
      </w:r>
    </w:p>
    <w:p w:rsidR="00D95407" w:rsidRDefault="00D95407" w:rsidP="00D95407">
      <w:pPr>
        <w:pStyle w:val="Default"/>
        <w:jc w:val="both"/>
        <w:rPr>
          <w:color w:val="auto"/>
          <w:sz w:val="28"/>
          <w:szCs w:val="28"/>
        </w:rPr>
      </w:pPr>
    </w:p>
    <w:p w:rsidR="005372AC" w:rsidRDefault="005372AC" w:rsidP="00D95407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IV. Права и обязанности заказчика</w:t>
      </w:r>
    </w:p>
    <w:p w:rsidR="00D95407" w:rsidRDefault="00D95407" w:rsidP="00D95407">
      <w:pPr>
        <w:pStyle w:val="Default"/>
        <w:jc w:val="center"/>
        <w:rPr>
          <w:color w:val="auto"/>
          <w:sz w:val="28"/>
          <w:szCs w:val="28"/>
        </w:rPr>
      </w:pPr>
    </w:p>
    <w:p w:rsidR="005372AC" w:rsidRDefault="005372AC" w:rsidP="000D32F7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Заказчик обязан: </w:t>
      </w:r>
    </w:p>
    <w:p w:rsidR="005372AC" w:rsidRDefault="005372AC" w:rsidP="00D9540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_________________________________________________________ </w:t>
      </w:r>
    </w:p>
    <w:p w:rsidR="005372AC" w:rsidRDefault="005372AC" w:rsidP="00D9540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(организовать предоставление гражданину следующих мер поддержки, предоставить гражданину следующие меры </w:t>
      </w:r>
      <w:proofErr w:type="gramStart"/>
      <w:r>
        <w:rPr>
          <w:color w:val="auto"/>
          <w:sz w:val="20"/>
          <w:szCs w:val="20"/>
        </w:rPr>
        <w:t>поддержки)(</w:t>
      </w:r>
      <w:proofErr w:type="gramEnd"/>
      <w:r>
        <w:rPr>
          <w:color w:val="auto"/>
          <w:sz w:val="20"/>
          <w:szCs w:val="20"/>
        </w:rPr>
        <w:t xml:space="preserve">выбрать нужное) </w:t>
      </w:r>
    </w:p>
    <w:p w:rsidR="005372AC" w:rsidRDefault="005372AC" w:rsidP="00D9540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период освоения образовательной программы</w:t>
      </w:r>
      <w:proofErr w:type="gramStart"/>
      <w:r w:rsidRPr="00D95407">
        <w:rPr>
          <w:color w:val="auto"/>
          <w:sz w:val="18"/>
          <w:szCs w:val="18"/>
          <w:highlight w:val="yellow"/>
        </w:rPr>
        <w:t>16</w:t>
      </w:r>
      <w:r>
        <w:rPr>
          <w:color w:val="auto"/>
          <w:sz w:val="28"/>
          <w:szCs w:val="28"/>
        </w:rPr>
        <w:t>:_</w:t>
      </w:r>
      <w:proofErr w:type="gramEnd"/>
      <w:r>
        <w:rPr>
          <w:color w:val="auto"/>
          <w:sz w:val="28"/>
          <w:szCs w:val="28"/>
        </w:rPr>
        <w:t xml:space="preserve">_________________ </w:t>
      </w:r>
    </w:p>
    <w:p w:rsidR="005372AC" w:rsidRDefault="005372AC" w:rsidP="00D9540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 </w:t>
      </w:r>
    </w:p>
    <w:p w:rsidR="005372AC" w:rsidRDefault="005372AC" w:rsidP="00D95407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(меры материального стимулирования (стипендии и другие денежные выплаты),</w:t>
      </w:r>
    </w:p>
    <w:p w:rsidR="005372AC" w:rsidRDefault="005372AC" w:rsidP="00D9540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 </w:t>
      </w:r>
    </w:p>
    <w:p w:rsidR="005372AC" w:rsidRDefault="005372AC" w:rsidP="00D95407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оплата питания и (или) проезда и иные меры, оплата дополнительных платных образовательных</w:t>
      </w:r>
    </w:p>
    <w:p w:rsidR="005372AC" w:rsidRDefault="005372AC" w:rsidP="00D9540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 </w:t>
      </w:r>
    </w:p>
    <w:p w:rsidR="005372AC" w:rsidRDefault="005372AC" w:rsidP="00D95407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услуг, оказываемых за рамками образовательной программы, предоставление в пользование</w:t>
      </w:r>
    </w:p>
    <w:p w:rsidR="005372AC" w:rsidRDefault="005372AC" w:rsidP="00D9540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________________________________________________________________; </w:t>
      </w:r>
    </w:p>
    <w:p w:rsidR="005372AC" w:rsidRDefault="005372AC" w:rsidP="00D95407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и (или) оплата жилого помещения в период обучения, другие меры) (выбрать нужное)</w:t>
      </w:r>
    </w:p>
    <w:p w:rsidR="005372AC" w:rsidRDefault="005372AC" w:rsidP="00D9540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_______________________________ трудоустройство гражданина </w:t>
      </w:r>
    </w:p>
    <w:p w:rsidR="005372AC" w:rsidRDefault="00D95407" w:rsidP="00D9540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</w:t>
      </w:r>
      <w:r w:rsidR="005372AC">
        <w:rPr>
          <w:color w:val="auto"/>
          <w:sz w:val="20"/>
          <w:szCs w:val="20"/>
        </w:rPr>
        <w:t xml:space="preserve">(обеспечить, осуществить) (выбрать нужное) </w:t>
      </w:r>
    </w:p>
    <w:p w:rsidR="005372AC" w:rsidRDefault="005372AC" w:rsidP="00D9540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условиях, установленных разделом III настоящего договора; </w:t>
      </w:r>
    </w:p>
    <w:p w:rsidR="005372AC" w:rsidRDefault="005372AC" w:rsidP="00D9540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 </w:t>
      </w:r>
    </w:p>
    <w:p w:rsidR="005372AC" w:rsidRDefault="005372AC" w:rsidP="00D9540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 </w:t>
      </w:r>
    </w:p>
    <w:p w:rsidR="005372AC" w:rsidRDefault="005372AC" w:rsidP="00D9540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_________________________________________________________. </w:t>
      </w:r>
    </w:p>
    <w:p w:rsidR="005372AC" w:rsidRDefault="005372AC" w:rsidP="00D95407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(иные обязанности)</w:t>
      </w:r>
    </w:p>
    <w:p w:rsidR="005372AC" w:rsidRDefault="005372AC" w:rsidP="000D32F7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Заказчик вправе: </w:t>
      </w:r>
    </w:p>
    <w:p w:rsidR="005372AC" w:rsidRDefault="005372AC" w:rsidP="00D9540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согласовывать гражданину тему выпускной квалификационной работы</w:t>
      </w:r>
      <w:r w:rsidRPr="00D95407">
        <w:rPr>
          <w:color w:val="auto"/>
          <w:sz w:val="18"/>
          <w:szCs w:val="18"/>
          <w:highlight w:val="yellow"/>
        </w:rPr>
        <w:t>17</w:t>
      </w:r>
      <w:r>
        <w:rPr>
          <w:color w:val="auto"/>
          <w:sz w:val="28"/>
          <w:szCs w:val="28"/>
        </w:rPr>
        <w:t xml:space="preserve">; </w:t>
      </w:r>
    </w:p>
    <w:p w:rsidR="005372AC" w:rsidRDefault="005372AC" w:rsidP="00D9540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 </w:t>
      </w:r>
    </w:p>
    <w:p w:rsidR="005372AC" w:rsidRDefault="005372AC" w:rsidP="00D9540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 </w:t>
      </w:r>
    </w:p>
    <w:p w:rsidR="005372AC" w:rsidRDefault="005372AC" w:rsidP="00D9540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_________________________________________________________. </w:t>
      </w:r>
    </w:p>
    <w:p w:rsidR="005372AC" w:rsidRDefault="005372AC" w:rsidP="00D95407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>(иные права)</w:t>
      </w:r>
    </w:p>
    <w:p w:rsidR="005372AC" w:rsidRDefault="00D95407" w:rsidP="000D32F7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                              </w:t>
      </w:r>
      <w:r w:rsidR="005372AC">
        <w:rPr>
          <w:color w:val="auto"/>
          <w:sz w:val="28"/>
          <w:szCs w:val="28"/>
        </w:rPr>
        <w:t>V. Права и обязанности гражданина</w:t>
      </w:r>
      <w:r>
        <w:rPr>
          <w:color w:val="auto"/>
          <w:sz w:val="28"/>
          <w:szCs w:val="28"/>
        </w:rPr>
        <w:t xml:space="preserve">                                                                     </w:t>
      </w:r>
      <w:r w:rsidR="005372AC">
        <w:rPr>
          <w:color w:val="auto"/>
          <w:sz w:val="28"/>
          <w:szCs w:val="28"/>
        </w:rPr>
        <w:t xml:space="preserve">1. Гражданин обязан: </w:t>
      </w:r>
    </w:p>
    <w:p w:rsidR="005372AC" w:rsidRDefault="005372AC" w:rsidP="00D9540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</w:t>
      </w:r>
      <w:r w:rsidRPr="00D95407">
        <w:rPr>
          <w:color w:val="auto"/>
          <w:sz w:val="18"/>
          <w:szCs w:val="18"/>
          <w:highlight w:val="yellow"/>
        </w:rPr>
        <w:t>18</w:t>
      </w:r>
      <w:r>
        <w:rPr>
          <w:color w:val="auto"/>
          <w:sz w:val="28"/>
          <w:szCs w:val="28"/>
        </w:rPr>
        <w:t>;</w:t>
      </w:r>
    </w:p>
    <w:p w:rsidR="005372AC" w:rsidRDefault="005372AC" w:rsidP="00D9540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5372AC" w:rsidRDefault="005372AC" w:rsidP="00D9540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 заключить трудовой договор на условиях, установленных разделом III настоящего договора;</w:t>
      </w:r>
    </w:p>
    <w:p w:rsidR="005372AC" w:rsidRDefault="005372AC" w:rsidP="00D9540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г) осуществить трудовую деятельность на условиях, установленных разделом III настоящего договора;</w:t>
      </w:r>
    </w:p>
    <w:p w:rsidR="005372AC" w:rsidRDefault="005372AC" w:rsidP="00D9540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5372AC" w:rsidRDefault="005372AC" w:rsidP="000D32F7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Гражданин вправе:</w:t>
      </w:r>
    </w:p>
    <w:p w:rsidR="005372AC" w:rsidRDefault="005372AC" w:rsidP="00D9540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>
        <w:rPr>
          <w:color w:val="auto"/>
          <w:sz w:val="18"/>
          <w:szCs w:val="18"/>
        </w:rPr>
        <w:t>19</w:t>
      </w:r>
      <w:r>
        <w:rPr>
          <w:color w:val="auto"/>
          <w:sz w:val="28"/>
          <w:szCs w:val="28"/>
        </w:rPr>
        <w:t>;</w:t>
      </w:r>
    </w:p>
    <w:p w:rsidR="005372AC" w:rsidRDefault="005372AC" w:rsidP="00D9540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</w:t>
      </w:r>
      <w:r w:rsidRPr="00D95407">
        <w:rPr>
          <w:color w:val="auto"/>
          <w:sz w:val="18"/>
          <w:szCs w:val="18"/>
          <w:highlight w:val="yellow"/>
        </w:rPr>
        <w:t>19</w:t>
      </w:r>
      <w:r>
        <w:rPr>
          <w:color w:val="auto"/>
          <w:sz w:val="28"/>
          <w:szCs w:val="28"/>
        </w:rPr>
        <w:t>;</w:t>
      </w:r>
    </w:p>
    <w:p w:rsidR="005372AC" w:rsidRDefault="005372AC" w:rsidP="00D9540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 ________________________________________________________.</w:t>
      </w:r>
    </w:p>
    <w:p w:rsidR="00D95407" w:rsidRDefault="005372AC" w:rsidP="00D95407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(иные права)</w:t>
      </w:r>
    </w:p>
    <w:p w:rsidR="00D95407" w:rsidRDefault="00D95407" w:rsidP="00D95407">
      <w:pPr>
        <w:pStyle w:val="Default"/>
        <w:jc w:val="both"/>
        <w:rPr>
          <w:color w:val="auto"/>
          <w:sz w:val="20"/>
          <w:szCs w:val="20"/>
        </w:rPr>
      </w:pPr>
    </w:p>
    <w:p w:rsidR="005372AC" w:rsidRDefault="005372AC" w:rsidP="00D95407">
      <w:pPr>
        <w:pStyle w:val="Default"/>
        <w:jc w:val="center"/>
        <w:rPr>
          <w:color w:val="auto"/>
          <w:sz w:val="18"/>
          <w:szCs w:val="18"/>
        </w:rPr>
      </w:pPr>
      <w:r>
        <w:rPr>
          <w:color w:val="auto"/>
          <w:sz w:val="28"/>
          <w:szCs w:val="28"/>
        </w:rPr>
        <w:t>VI. Права и обязанности работодателя</w:t>
      </w:r>
      <w:r w:rsidRPr="00D95407">
        <w:rPr>
          <w:color w:val="auto"/>
          <w:sz w:val="18"/>
          <w:szCs w:val="18"/>
          <w:highlight w:val="yellow"/>
        </w:rPr>
        <w:t>20</w:t>
      </w:r>
    </w:p>
    <w:p w:rsidR="00D95407" w:rsidRDefault="00D95407" w:rsidP="005372AC">
      <w:pPr>
        <w:pStyle w:val="Default"/>
        <w:rPr>
          <w:color w:val="auto"/>
          <w:sz w:val="28"/>
          <w:szCs w:val="28"/>
        </w:rPr>
      </w:pPr>
    </w:p>
    <w:p w:rsidR="005372AC" w:rsidRDefault="005372AC" w:rsidP="000D32F7">
      <w:pPr>
        <w:pStyle w:val="Default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Работодатель обязан: </w:t>
      </w:r>
    </w:p>
    <w:p w:rsidR="005372AC" w:rsidRDefault="005372AC" w:rsidP="005372A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предоставить гражданину в период освоения образовательной программы следующие меры поддержки</w:t>
      </w:r>
      <w:r w:rsidRPr="00D95407">
        <w:rPr>
          <w:color w:val="auto"/>
          <w:sz w:val="18"/>
          <w:szCs w:val="18"/>
          <w:highlight w:val="yellow"/>
        </w:rPr>
        <w:t>21</w:t>
      </w:r>
      <w:r>
        <w:rPr>
          <w:color w:val="auto"/>
          <w:sz w:val="28"/>
          <w:szCs w:val="28"/>
        </w:rPr>
        <w:t xml:space="preserve">: </w:t>
      </w:r>
    </w:p>
    <w:p w:rsidR="005372AC" w:rsidRDefault="005372AC" w:rsidP="005372A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 </w:t>
      </w:r>
    </w:p>
    <w:p w:rsidR="005372AC" w:rsidRDefault="005372AC" w:rsidP="00D95407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(меры материального стимулирования (стипендии и другие денежные выплаты),</w:t>
      </w:r>
    </w:p>
    <w:p w:rsidR="005372AC" w:rsidRDefault="005372AC" w:rsidP="005372A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 </w:t>
      </w:r>
    </w:p>
    <w:p w:rsidR="005372AC" w:rsidRDefault="005372AC" w:rsidP="00D95407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оплата питания и (или) проезда и иные меры, оплата дополнительных платных образовательных</w:t>
      </w:r>
    </w:p>
    <w:p w:rsidR="005372AC" w:rsidRDefault="005372AC" w:rsidP="005372A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 </w:t>
      </w:r>
    </w:p>
    <w:p w:rsidR="005372AC" w:rsidRDefault="005372AC" w:rsidP="00D95407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услуг, оказываемых за рамками образовательной программы, предоставление в пользование</w:t>
      </w:r>
    </w:p>
    <w:p w:rsidR="005372AC" w:rsidRDefault="005372AC" w:rsidP="005372A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________________________________________________________________; </w:t>
      </w:r>
    </w:p>
    <w:p w:rsidR="005372AC" w:rsidRDefault="005372AC" w:rsidP="00D95407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и (или) оплата жилого помещения в период обучения, другие меры) (выбрать нужное)</w:t>
      </w:r>
    </w:p>
    <w:p w:rsidR="005372AC" w:rsidRDefault="005372AC" w:rsidP="00D9540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б) осуществить трудоустройство гражданина на условиях, установленных разделом III настоящего договора; </w:t>
      </w:r>
    </w:p>
    <w:p w:rsidR="005372AC" w:rsidRDefault="005372AC" w:rsidP="00D9540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</w:t>
      </w:r>
      <w:r w:rsidR="00D95407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 xml:space="preserve">риостановления исполнения обязательств сторон в случаях, установленных законодательством Российской Федерации); </w:t>
      </w:r>
    </w:p>
    <w:p w:rsidR="005372AC" w:rsidRDefault="005372AC" w:rsidP="00D9540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_________________________________________________________. </w:t>
      </w:r>
    </w:p>
    <w:p w:rsidR="005372AC" w:rsidRDefault="005372AC" w:rsidP="00D95407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(иные обязанности)</w:t>
      </w:r>
    </w:p>
    <w:p w:rsidR="005372AC" w:rsidRDefault="005372AC" w:rsidP="000D32F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Работодатель вправе: </w:t>
      </w:r>
    </w:p>
    <w:p w:rsidR="005372AC" w:rsidRDefault="005372AC" w:rsidP="00D9540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согласовывать гражданину тему выпускной квалификационной работы</w:t>
      </w:r>
      <w:r w:rsidRPr="00D95407">
        <w:rPr>
          <w:color w:val="auto"/>
          <w:sz w:val="18"/>
          <w:szCs w:val="18"/>
          <w:highlight w:val="yellow"/>
        </w:rPr>
        <w:t>22</w:t>
      </w:r>
      <w:r>
        <w:rPr>
          <w:color w:val="auto"/>
          <w:sz w:val="28"/>
          <w:szCs w:val="28"/>
        </w:rPr>
        <w:t xml:space="preserve">; </w:t>
      </w:r>
    </w:p>
    <w:p w:rsidR="005372AC" w:rsidRDefault="005372AC" w:rsidP="00D9540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__________________________________________________________. </w:t>
      </w:r>
    </w:p>
    <w:p w:rsidR="005372AC" w:rsidRDefault="005372AC" w:rsidP="00D95407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(иные права)</w:t>
      </w:r>
    </w:p>
    <w:p w:rsidR="00D95407" w:rsidRDefault="00D95407" w:rsidP="00D95407">
      <w:pPr>
        <w:pStyle w:val="Default"/>
        <w:jc w:val="both"/>
        <w:rPr>
          <w:color w:val="auto"/>
          <w:sz w:val="28"/>
          <w:szCs w:val="28"/>
        </w:rPr>
      </w:pPr>
    </w:p>
    <w:p w:rsidR="005372AC" w:rsidRDefault="005372AC" w:rsidP="00D95407">
      <w:pPr>
        <w:pStyle w:val="Default"/>
        <w:jc w:val="center"/>
        <w:rPr>
          <w:color w:val="auto"/>
          <w:sz w:val="18"/>
          <w:szCs w:val="18"/>
        </w:rPr>
      </w:pPr>
      <w:r>
        <w:rPr>
          <w:color w:val="auto"/>
          <w:sz w:val="28"/>
          <w:szCs w:val="28"/>
        </w:rPr>
        <w:t>VII. Права и обязанности образовательной организации</w:t>
      </w:r>
      <w:r w:rsidRPr="00D95407">
        <w:rPr>
          <w:color w:val="auto"/>
          <w:sz w:val="18"/>
          <w:szCs w:val="18"/>
          <w:highlight w:val="yellow"/>
        </w:rPr>
        <w:t>23</w:t>
      </w:r>
    </w:p>
    <w:p w:rsidR="00D95407" w:rsidRDefault="00D95407" w:rsidP="00D95407">
      <w:pPr>
        <w:pStyle w:val="Default"/>
        <w:jc w:val="both"/>
        <w:rPr>
          <w:color w:val="auto"/>
          <w:sz w:val="28"/>
          <w:szCs w:val="28"/>
        </w:rPr>
      </w:pPr>
    </w:p>
    <w:p w:rsidR="005372AC" w:rsidRDefault="005372AC" w:rsidP="000D32F7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Образовательная организация: </w:t>
      </w:r>
    </w:p>
    <w:p w:rsidR="005372AC" w:rsidRDefault="005372AC" w:rsidP="00D9540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учитывает предложения заказчика при организации прохождения гражданином практики; </w:t>
      </w:r>
    </w:p>
    <w:p w:rsidR="005372AC" w:rsidRDefault="005372AC" w:rsidP="00D9540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по запросу заказчика представляет сведения о результатах освоения гражданином образовательной программы; </w:t>
      </w:r>
    </w:p>
    <w:p w:rsidR="005372AC" w:rsidRDefault="005372AC" w:rsidP="00D9540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_________________________________________________________. </w:t>
      </w:r>
    </w:p>
    <w:p w:rsidR="005372AC" w:rsidRDefault="005372AC" w:rsidP="00D95407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(иные обязанности)</w:t>
      </w:r>
    </w:p>
    <w:p w:rsidR="00D95407" w:rsidRDefault="005372AC" w:rsidP="000D32F7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Образовательная организация вправе: </w:t>
      </w:r>
    </w:p>
    <w:p w:rsidR="005372AC" w:rsidRDefault="005372AC" w:rsidP="00D9540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согласовывать с заказчиком вопросы организации прохождения гражданином практики; </w:t>
      </w:r>
    </w:p>
    <w:p w:rsidR="005372AC" w:rsidRDefault="005372AC" w:rsidP="00D9540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_________________________________________________________. </w:t>
      </w:r>
    </w:p>
    <w:p w:rsidR="005372AC" w:rsidRDefault="005372AC" w:rsidP="00D95407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(иные права)</w:t>
      </w:r>
    </w:p>
    <w:p w:rsidR="00D95407" w:rsidRDefault="00D95407" w:rsidP="00D95407">
      <w:pPr>
        <w:pStyle w:val="Default"/>
        <w:jc w:val="both"/>
        <w:rPr>
          <w:color w:val="auto"/>
          <w:sz w:val="28"/>
          <w:szCs w:val="28"/>
        </w:rPr>
      </w:pPr>
    </w:p>
    <w:p w:rsidR="005372AC" w:rsidRDefault="005372AC" w:rsidP="00D95407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VIII. Ответственность сторон</w:t>
      </w:r>
    </w:p>
    <w:p w:rsidR="00D95407" w:rsidRDefault="00D95407" w:rsidP="00D95407">
      <w:pPr>
        <w:pStyle w:val="Default"/>
        <w:jc w:val="both"/>
        <w:rPr>
          <w:color w:val="auto"/>
          <w:sz w:val="28"/>
          <w:szCs w:val="28"/>
        </w:rPr>
      </w:pPr>
    </w:p>
    <w:p w:rsidR="005372AC" w:rsidRDefault="005372AC" w:rsidP="000D32F7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</w:t>
      </w:r>
      <w:r>
        <w:rPr>
          <w:color w:val="auto"/>
          <w:sz w:val="18"/>
          <w:szCs w:val="18"/>
        </w:rPr>
        <w:t xml:space="preserve">1 </w:t>
      </w:r>
      <w:r>
        <w:rPr>
          <w:color w:val="auto"/>
          <w:sz w:val="28"/>
          <w:szCs w:val="28"/>
        </w:rPr>
        <w:t xml:space="preserve">Федерального закона "Об образовании в Российской Федерации". </w:t>
      </w:r>
    </w:p>
    <w:p w:rsidR="005372AC" w:rsidRDefault="005372AC" w:rsidP="000D32F7">
      <w:pPr>
        <w:pStyle w:val="Default"/>
        <w:ind w:firstLine="851"/>
        <w:jc w:val="both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______________________________________ и в порядке, предусмотренном </w:t>
      </w:r>
      <w:r w:rsidR="00D95407">
        <w:rPr>
          <w:color w:val="auto"/>
          <w:sz w:val="28"/>
          <w:szCs w:val="28"/>
        </w:rPr>
        <w:t xml:space="preserve">                       </w:t>
      </w:r>
      <w:r w:rsidR="000D32F7">
        <w:rPr>
          <w:color w:val="auto"/>
          <w:sz w:val="28"/>
          <w:szCs w:val="28"/>
        </w:rPr>
        <w:t xml:space="preserve">       </w:t>
      </w:r>
      <w:proofErr w:type="gramStart"/>
      <w:r w:rsidR="000D32F7">
        <w:rPr>
          <w:color w:val="auto"/>
          <w:sz w:val="28"/>
          <w:szCs w:val="28"/>
        </w:rPr>
        <w:t xml:space="preserve">   </w:t>
      </w:r>
      <w:r>
        <w:rPr>
          <w:color w:val="auto"/>
          <w:sz w:val="20"/>
          <w:szCs w:val="20"/>
        </w:rPr>
        <w:t>(</w:t>
      </w:r>
      <w:proofErr w:type="gramEnd"/>
      <w:r>
        <w:rPr>
          <w:color w:val="auto"/>
          <w:sz w:val="20"/>
          <w:szCs w:val="20"/>
        </w:rPr>
        <w:t xml:space="preserve">указать срок или дату выплаты) </w:t>
      </w:r>
    </w:p>
    <w:p w:rsidR="005372AC" w:rsidRDefault="005372AC" w:rsidP="00D9540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разделом IV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 октября 2020 г. № 1681 "О целевом обучении по образовательным </w:t>
      </w:r>
      <w:r>
        <w:rPr>
          <w:color w:val="auto"/>
          <w:sz w:val="28"/>
          <w:szCs w:val="28"/>
        </w:rPr>
        <w:lastRenderedPageBreak/>
        <w:t xml:space="preserve">программам среднего профессионального и высшего образования" (далее - Положение). </w:t>
      </w:r>
    </w:p>
    <w:p w:rsidR="00D95407" w:rsidRDefault="005372AC" w:rsidP="000D32F7">
      <w:pPr>
        <w:pStyle w:val="Default"/>
        <w:ind w:firstLine="851"/>
        <w:jc w:val="both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___________________________________</w:t>
      </w:r>
      <w:r w:rsidR="00D95407">
        <w:rPr>
          <w:color w:val="auto"/>
          <w:sz w:val="28"/>
          <w:szCs w:val="28"/>
        </w:rPr>
        <w:t xml:space="preserve">                                    </w:t>
      </w:r>
    </w:p>
    <w:p w:rsidR="00D95407" w:rsidRDefault="00D95407" w:rsidP="000D32F7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</w:t>
      </w:r>
      <w:r>
        <w:rPr>
          <w:color w:val="auto"/>
          <w:sz w:val="20"/>
          <w:szCs w:val="20"/>
        </w:rPr>
        <w:t>(указать срок или дату выплаты)</w:t>
      </w:r>
    </w:p>
    <w:p w:rsidR="005372AC" w:rsidRDefault="00D95407" w:rsidP="000D32F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 в порядке, </w:t>
      </w:r>
      <w:proofErr w:type="gramStart"/>
      <w:r>
        <w:rPr>
          <w:color w:val="auto"/>
          <w:sz w:val="28"/>
          <w:szCs w:val="28"/>
        </w:rPr>
        <w:t xml:space="preserve">предусмотренном  </w:t>
      </w:r>
      <w:r w:rsidR="005372AC">
        <w:rPr>
          <w:color w:val="auto"/>
          <w:sz w:val="28"/>
          <w:szCs w:val="28"/>
        </w:rPr>
        <w:t>разделом</w:t>
      </w:r>
      <w:proofErr w:type="gramEnd"/>
      <w:r w:rsidR="005372AC">
        <w:rPr>
          <w:color w:val="auto"/>
          <w:sz w:val="28"/>
          <w:szCs w:val="28"/>
        </w:rPr>
        <w:t xml:space="preserve"> V Положения. </w:t>
      </w:r>
    </w:p>
    <w:p w:rsidR="00D95407" w:rsidRDefault="005372AC" w:rsidP="000D32F7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 Положения</w:t>
      </w:r>
      <w:r w:rsidR="00D95407">
        <w:rPr>
          <w:color w:val="auto"/>
          <w:sz w:val="28"/>
          <w:szCs w:val="28"/>
        </w:rPr>
        <w:t xml:space="preserve">. </w:t>
      </w:r>
    </w:p>
    <w:p w:rsidR="005372AC" w:rsidRDefault="005372AC" w:rsidP="000D32F7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разделом VI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</w:t>
      </w:r>
      <w:r>
        <w:rPr>
          <w:color w:val="auto"/>
          <w:sz w:val="18"/>
          <w:szCs w:val="18"/>
        </w:rPr>
        <w:t>24</w:t>
      </w:r>
      <w:r>
        <w:rPr>
          <w:color w:val="auto"/>
          <w:sz w:val="28"/>
          <w:szCs w:val="28"/>
        </w:rPr>
        <w:t xml:space="preserve">. </w:t>
      </w:r>
    </w:p>
    <w:p w:rsidR="005372AC" w:rsidRDefault="005372AC" w:rsidP="000D32F7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 </w:t>
      </w:r>
    </w:p>
    <w:p w:rsidR="00D95407" w:rsidRDefault="00D95407" w:rsidP="00D95407">
      <w:pPr>
        <w:pStyle w:val="Default"/>
        <w:jc w:val="both"/>
        <w:rPr>
          <w:color w:val="auto"/>
          <w:sz w:val="28"/>
          <w:szCs w:val="28"/>
        </w:rPr>
      </w:pPr>
    </w:p>
    <w:p w:rsidR="005372AC" w:rsidRDefault="005372AC" w:rsidP="00D95407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IX. Заключительные положения</w:t>
      </w:r>
    </w:p>
    <w:p w:rsidR="00D95407" w:rsidRDefault="00D95407" w:rsidP="00D95407">
      <w:pPr>
        <w:pStyle w:val="Default"/>
        <w:jc w:val="both"/>
        <w:rPr>
          <w:color w:val="auto"/>
          <w:sz w:val="28"/>
          <w:szCs w:val="28"/>
        </w:rPr>
      </w:pPr>
    </w:p>
    <w:p w:rsidR="005372AC" w:rsidRDefault="005372AC" w:rsidP="000D32F7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Настоящий договор составлен в _____ экземплярах, имеющих одинаковую силу, по одному экземпляру для каждой из сторон. </w:t>
      </w:r>
    </w:p>
    <w:p w:rsidR="005372AC" w:rsidRDefault="005372AC" w:rsidP="000D32F7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Настоящий договор вступает в силу с "___"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 </w:t>
      </w:r>
    </w:p>
    <w:p w:rsidR="005372AC" w:rsidRDefault="005372AC" w:rsidP="000D32F7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В случае </w:t>
      </w:r>
      <w:proofErr w:type="spellStart"/>
      <w:r>
        <w:rPr>
          <w:color w:val="auto"/>
          <w:sz w:val="28"/>
          <w:szCs w:val="28"/>
        </w:rPr>
        <w:t>непоступления</w:t>
      </w:r>
      <w:proofErr w:type="spellEnd"/>
      <w:r>
        <w:rPr>
          <w:color w:val="auto"/>
          <w:sz w:val="28"/>
          <w:szCs w:val="28"/>
        </w:rPr>
        <w:t xml:space="preserve"> гражданина _________________________ </w:t>
      </w:r>
    </w:p>
    <w:p w:rsidR="005372AC" w:rsidRDefault="005372AC" w:rsidP="00D9540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 </w:t>
      </w:r>
    </w:p>
    <w:p w:rsidR="005372AC" w:rsidRDefault="005372AC" w:rsidP="00D95407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(на обучение, на целевое обучение в пределах квоты приема на целевое обучение)</w:t>
      </w:r>
    </w:p>
    <w:p w:rsidR="005372AC" w:rsidRDefault="005372AC" w:rsidP="00D95407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(выбрать нужное)</w:t>
      </w:r>
    </w:p>
    <w:p w:rsidR="005372AC" w:rsidRDefault="005372AC" w:rsidP="00D9540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образовательной программе ________________________________ </w:t>
      </w:r>
    </w:p>
    <w:p w:rsidR="005372AC" w:rsidRDefault="005372AC" w:rsidP="00D9540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________________________________________________________________ </w:t>
      </w:r>
    </w:p>
    <w:p w:rsidR="005372AC" w:rsidRDefault="005372AC" w:rsidP="00D95407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(в течение _____ после заключения настоящего договора, до "__" __________ 20__ г.)</w:t>
      </w:r>
    </w:p>
    <w:p w:rsidR="005372AC" w:rsidRDefault="005372AC" w:rsidP="00D95407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(выбрать нужное)</w:t>
      </w:r>
    </w:p>
    <w:p w:rsidR="005372AC" w:rsidRDefault="005372AC" w:rsidP="00D9540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настоящий договор расторгается</w:t>
      </w:r>
      <w:r>
        <w:rPr>
          <w:color w:val="auto"/>
          <w:sz w:val="18"/>
          <w:szCs w:val="18"/>
        </w:rPr>
        <w:t>25</w:t>
      </w:r>
      <w:r>
        <w:rPr>
          <w:color w:val="auto"/>
          <w:sz w:val="28"/>
          <w:szCs w:val="28"/>
        </w:rPr>
        <w:t xml:space="preserve">. </w:t>
      </w:r>
    </w:p>
    <w:p w:rsidR="005372AC" w:rsidRDefault="005372AC" w:rsidP="000D32F7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Внесение изменений в настоящий договор оформляется дополнительными соглашениями к нему. </w:t>
      </w:r>
    </w:p>
    <w:p w:rsidR="005372AC" w:rsidRDefault="005372AC" w:rsidP="000D32F7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Настоящий договор _______________________________________ </w:t>
      </w:r>
    </w:p>
    <w:p w:rsidR="005372AC" w:rsidRDefault="005372AC" w:rsidP="00D95407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(может быть, не может быть) (выбрать нужное)</w:t>
      </w:r>
    </w:p>
    <w:p w:rsidR="000D32F7" w:rsidRDefault="005372AC" w:rsidP="000D32F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расторгнут по соглашению сторон</w:t>
      </w:r>
      <w:r w:rsidRPr="00D95407">
        <w:rPr>
          <w:color w:val="auto"/>
          <w:sz w:val="18"/>
          <w:szCs w:val="18"/>
          <w:highlight w:val="yellow"/>
        </w:rPr>
        <w:t>26</w:t>
      </w:r>
      <w:r>
        <w:rPr>
          <w:color w:val="auto"/>
          <w:sz w:val="28"/>
          <w:szCs w:val="28"/>
        </w:rPr>
        <w:t xml:space="preserve">.  </w:t>
      </w:r>
    </w:p>
    <w:p w:rsidR="005372AC" w:rsidRDefault="005372AC" w:rsidP="000D32F7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_________________________________________________________. </w:t>
      </w:r>
    </w:p>
    <w:p w:rsidR="005372AC" w:rsidRDefault="005372AC" w:rsidP="000D32F7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(иные положения)</w:t>
      </w:r>
    </w:p>
    <w:p w:rsidR="000D32F7" w:rsidRDefault="000D32F7" w:rsidP="000D32F7">
      <w:pPr>
        <w:pStyle w:val="Default"/>
        <w:jc w:val="center"/>
        <w:rPr>
          <w:color w:val="auto"/>
          <w:sz w:val="20"/>
          <w:szCs w:val="20"/>
        </w:rPr>
      </w:pPr>
    </w:p>
    <w:p w:rsidR="000D32F7" w:rsidRDefault="000D32F7" w:rsidP="000D32F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X.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Адреса и платежные реквизиты сторон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73"/>
        <w:gridCol w:w="4573"/>
      </w:tblGrid>
      <w:tr w:rsidR="005372AC">
        <w:trPr>
          <w:trHeight w:val="127"/>
        </w:trPr>
        <w:tc>
          <w:tcPr>
            <w:tcW w:w="4573" w:type="dxa"/>
          </w:tcPr>
          <w:p w:rsidR="000D32F7" w:rsidRDefault="000D32F7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372AC" w:rsidRDefault="005372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</w:t>
            </w:r>
            <w:r w:rsidR="000D32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73" w:type="dxa"/>
          </w:tcPr>
          <w:p w:rsidR="005372AC" w:rsidRDefault="005372AC">
            <w:pPr>
              <w:pStyle w:val="Default"/>
              <w:rPr>
                <w:sz w:val="28"/>
                <w:szCs w:val="28"/>
              </w:rPr>
            </w:pPr>
          </w:p>
          <w:p w:rsidR="000D32F7" w:rsidRDefault="000D32F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Гражданин</w:t>
            </w:r>
          </w:p>
        </w:tc>
      </w:tr>
      <w:tr w:rsidR="005372AC">
        <w:trPr>
          <w:trHeight w:val="242"/>
        </w:trPr>
        <w:tc>
          <w:tcPr>
            <w:tcW w:w="4573" w:type="dxa"/>
          </w:tcPr>
          <w:p w:rsidR="005372AC" w:rsidRDefault="005372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 </w:t>
            </w:r>
          </w:p>
          <w:p w:rsidR="005372AC" w:rsidRDefault="005372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(полное наименование) </w:t>
            </w:r>
          </w:p>
        </w:tc>
        <w:tc>
          <w:tcPr>
            <w:tcW w:w="4573" w:type="dxa"/>
          </w:tcPr>
          <w:p w:rsidR="005372AC" w:rsidRDefault="005372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 </w:t>
            </w:r>
          </w:p>
          <w:p w:rsidR="005372AC" w:rsidRDefault="005372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(фамилия, имя, отчество (при наличии) </w:t>
            </w:r>
          </w:p>
        </w:tc>
      </w:tr>
      <w:tr w:rsidR="005372AC">
        <w:trPr>
          <w:trHeight w:val="242"/>
        </w:trPr>
        <w:tc>
          <w:tcPr>
            <w:tcW w:w="4573" w:type="dxa"/>
          </w:tcPr>
          <w:p w:rsidR="005372AC" w:rsidRDefault="005372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 </w:t>
            </w:r>
          </w:p>
          <w:p w:rsidR="005372AC" w:rsidRDefault="005372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(местонахождение) </w:t>
            </w:r>
          </w:p>
        </w:tc>
        <w:tc>
          <w:tcPr>
            <w:tcW w:w="4573" w:type="dxa"/>
          </w:tcPr>
          <w:p w:rsidR="005372AC" w:rsidRDefault="005372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 </w:t>
            </w:r>
          </w:p>
          <w:p w:rsidR="005372AC" w:rsidRDefault="005372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(дата рождения) </w:t>
            </w:r>
          </w:p>
        </w:tc>
      </w:tr>
      <w:tr w:rsidR="005372AC">
        <w:trPr>
          <w:trHeight w:val="357"/>
        </w:trPr>
        <w:tc>
          <w:tcPr>
            <w:tcW w:w="4573" w:type="dxa"/>
          </w:tcPr>
          <w:p w:rsidR="005372AC" w:rsidRDefault="005372AC" w:rsidP="000D32F7">
            <w:pPr>
              <w:pStyle w:val="Defaul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_______________________________ </w:t>
            </w:r>
            <w:r>
              <w:rPr>
                <w:sz w:val="20"/>
                <w:szCs w:val="20"/>
              </w:rPr>
              <w:t xml:space="preserve">(банковские реквизиты) </w:t>
            </w:r>
          </w:p>
        </w:tc>
        <w:tc>
          <w:tcPr>
            <w:tcW w:w="4573" w:type="dxa"/>
          </w:tcPr>
          <w:p w:rsidR="005372AC" w:rsidRDefault="005372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 </w:t>
            </w:r>
          </w:p>
          <w:p w:rsidR="005372AC" w:rsidRDefault="005372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(паспортные данные: серия, номер, когда и кем выдан) </w:t>
            </w:r>
          </w:p>
        </w:tc>
      </w:tr>
      <w:tr w:rsidR="005372AC">
        <w:trPr>
          <w:trHeight w:val="242"/>
        </w:trPr>
        <w:tc>
          <w:tcPr>
            <w:tcW w:w="4573" w:type="dxa"/>
          </w:tcPr>
          <w:p w:rsidR="005372AC" w:rsidRDefault="005372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 </w:t>
            </w:r>
          </w:p>
          <w:p w:rsidR="005372AC" w:rsidRDefault="005372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(иные реквизиты) </w:t>
            </w:r>
          </w:p>
        </w:tc>
        <w:tc>
          <w:tcPr>
            <w:tcW w:w="4573" w:type="dxa"/>
          </w:tcPr>
          <w:p w:rsidR="005372AC" w:rsidRDefault="005372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 </w:t>
            </w:r>
          </w:p>
          <w:p w:rsidR="005372AC" w:rsidRDefault="005372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(место регистрации) </w:t>
            </w:r>
          </w:p>
        </w:tc>
      </w:tr>
      <w:tr w:rsidR="005372AC">
        <w:trPr>
          <w:trHeight w:val="528"/>
        </w:trPr>
        <w:tc>
          <w:tcPr>
            <w:tcW w:w="4573" w:type="dxa"/>
          </w:tcPr>
          <w:p w:rsidR="005372AC" w:rsidRDefault="005372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_________/_____________________/ </w:t>
            </w:r>
          </w:p>
          <w:p w:rsidR="005372AC" w:rsidRDefault="005372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(подпись) (фамилия, имя, отчество </w:t>
            </w:r>
          </w:p>
          <w:p w:rsidR="005372AC" w:rsidRDefault="005372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(при наличии) </w:t>
            </w:r>
          </w:p>
          <w:p w:rsidR="005372AC" w:rsidRDefault="005372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М.П. </w:t>
            </w:r>
          </w:p>
        </w:tc>
        <w:tc>
          <w:tcPr>
            <w:tcW w:w="4573" w:type="dxa"/>
          </w:tcPr>
          <w:p w:rsidR="005372AC" w:rsidRDefault="005372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 </w:t>
            </w:r>
          </w:p>
          <w:p w:rsidR="005372AC" w:rsidRDefault="005372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(банковские реквизиты (при наличии) </w:t>
            </w:r>
          </w:p>
        </w:tc>
      </w:tr>
      <w:tr w:rsidR="005372AC">
        <w:trPr>
          <w:trHeight w:val="357"/>
        </w:trPr>
        <w:tc>
          <w:tcPr>
            <w:tcW w:w="9146" w:type="dxa"/>
            <w:gridSpan w:val="2"/>
          </w:tcPr>
          <w:p w:rsidR="005372AC" w:rsidRDefault="005372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_________/______________________/ </w:t>
            </w:r>
          </w:p>
          <w:p w:rsidR="005372AC" w:rsidRDefault="005372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(подпись) (фамилия, имя, отчество </w:t>
            </w:r>
          </w:p>
          <w:p w:rsidR="005372AC" w:rsidRDefault="005372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(при наличии) </w:t>
            </w:r>
          </w:p>
        </w:tc>
      </w:tr>
      <w:tr w:rsidR="005372AC">
        <w:trPr>
          <w:trHeight w:val="157"/>
        </w:trPr>
        <w:tc>
          <w:tcPr>
            <w:tcW w:w="4573" w:type="dxa"/>
          </w:tcPr>
          <w:p w:rsidR="000D32F7" w:rsidRDefault="000D32F7">
            <w:pPr>
              <w:pStyle w:val="Default"/>
              <w:rPr>
                <w:sz w:val="28"/>
                <w:szCs w:val="28"/>
              </w:rPr>
            </w:pPr>
          </w:p>
          <w:p w:rsidR="005372AC" w:rsidRDefault="005372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Работодатель</w:t>
            </w:r>
            <w:r w:rsidRPr="000D32F7">
              <w:rPr>
                <w:sz w:val="28"/>
                <w:szCs w:val="28"/>
                <w:highlight w:val="yellow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73" w:type="dxa"/>
          </w:tcPr>
          <w:p w:rsidR="000D32F7" w:rsidRDefault="000D32F7">
            <w:pPr>
              <w:pStyle w:val="Default"/>
              <w:rPr>
                <w:sz w:val="28"/>
                <w:szCs w:val="28"/>
              </w:rPr>
            </w:pPr>
          </w:p>
          <w:p w:rsidR="005372AC" w:rsidRDefault="005372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организация</w:t>
            </w:r>
            <w:r w:rsidRPr="000D32F7">
              <w:rPr>
                <w:sz w:val="28"/>
                <w:szCs w:val="28"/>
                <w:highlight w:val="yellow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372AC">
        <w:trPr>
          <w:trHeight w:val="242"/>
        </w:trPr>
        <w:tc>
          <w:tcPr>
            <w:tcW w:w="4573" w:type="dxa"/>
          </w:tcPr>
          <w:p w:rsidR="005372AC" w:rsidRDefault="005372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 </w:t>
            </w:r>
          </w:p>
          <w:p w:rsidR="005372AC" w:rsidRDefault="005372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(полное наименование) </w:t>
            </w:r>
          </w:p>
        </w:tc>
        <w:tc>
          <w:tcPr>
            <w:tcW w:w="4573" w:type="dxa"/>
          </w:tcPr>
          <w:p w:rsidR="005372AC" w:rsidRDefault="005372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 </w:t>
            </w:r>
          </w:p>
          <w:p w:rsidR="005372AC" w:rsidRDefault="005372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(полное наименование) </w:t>
            </w:r>
          </w:p>
        </w:tc>
      </w:tr>
      <w:tr w:rsidR="005372AC">
        <w:trPr>
          <w:trHeight w:val="242"/>
        </w:trPr>
        <w:tc>
          <w:tcPr>
            <w:tcW w:w="4573" w:type="dxa"/>
          </w:tcPr>
          <w:p w:rsidR="005372AC" w:rsidRDefault="005372AC" w:rsidP="000D32F7">
            <w:pPr>
              <w:pStyle w:val="Defaul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_______________________________ </w:t>
            </w:r>
            <w:r>
              <w:rPr>
                <w:sz w:val="20"/>
                <w:szCs w:val="20"/>
              </w:rPr>
              <w:t xml:space="preserve">(местонахождение) </w:t>
            </w:r>
          </w:p>
        </w:tc>
        <w:tc>
          <w:tcPr>
            <w:tcW w:w="4573" w:type="dxa"/>
          </w:tcPr>
          <w:p w:rsidR="005372AC" w:rsidRDefault="005372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 </w:t>
            </w:r>
          </w:p>
          <w:p w:rsidR="005372AC" w:rsidRDefault="005372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(местонахождение) </w:t>
            </w:r>
          </w:p>
        </w:tc>
      </w:tr>
      <w:tr w:rsidR="005372AC">
        <w:trPr>
          <w:trHeight w:val="242"/>
        </w:trPr>
        <w:tc>
          <w:tcPr>
            <w:tcW w:w="4573" w:type="dxa"/>
          </w:tcPr>
          <w:p w:rsidR="005372AC" w:rsidRDefault="005372AC" w:rsidP="000D32F7">
            <w:pPr>
              <w:pStyle w:val="Defaul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_______________________________ </w:t>
            </w:r>
            <w:r>
              <w:rPr>
                <w:sz w:val="20"/>
                <w:szCs w:val="20"/>
              </w:rPr>
              <w:t xml:space="preserve">(банковские реквизиты) </w:t>
            </w:r>
          </w:p>
        </w:tc>
        <w:tc>
          <w:tcPr>
            <w:tcW w:w="4573" w:type="dxa"/>
          </w:tcPr>
          <w:p w:rsidR="005372AC" w:rsidRDefault="005372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 </w:t>
            </w:r>
          </w:p>
          <w:p w:rsidR="005372AC" w:rsidRDefault="005372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(банковские реквизиты) </w:t>
            </w:r>
          </w:p>
        </w:tc>
      </w:tr>
      <w:tr w:rsidR="005372AC">
        <w:trPr>
          <w:trHeight w:val="242"/>
        </w:trPr>
        <w:tc>
          <w:tcPr>
            <w:tcW w:w="4573" w:type="dxa"/>
          </w:tcPr>
          <w:p w:rsidR="005372AC" w:rsidRDefault="005372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 </w:t>
            </w:r>
          </w:p>
          <w:p w:rsidR="005372AC" w:rsidRDefault="005372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(иные реквизиты) </w:t>
            </w:r>
          </w:p>
        </w:tc>
        <w:tc>
          <w:tcPr>
            <w:tcW w:w="4573" w:type="dxa"/>
          </w:tcPr>
          <w:p w:rsidR="005372AC" w:rsidRDefault="005372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 </w:t>
            </w:r>
          </w:p>
          <w:p w:rsidR="005372AC" w:rsidRDefault="005372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(иные реквизиты) </w:t>
            </w:r>
          </w:p>
        </w:tc>
      </w:tr>
      <w:tr w:rsidR="005372AC">
        <w:trPr>
          <w:trHeight w:val="518"/>
        </w:trPr>
        <w:tc>
          <w:tcPr>
            <w:tcW w:w="4573" w:type="dxa"/>
          </w:tcPr>
          <w:p w:rsidR="005372AC" w:rsidRDefault="005372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_________/_____________________/ </w:t>
            </w:r>
          </w:p>
          <w:p w:rsidR="005372AC" w:rsidRDefault="005372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(подпись) (фамилия, имя, отчество </w:t>
            </w:r>
          </w:p>
          <w:p w:rsidR="005372AC" w:rsidRDefault="005372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(при наличии) </w:t>
            </w:r>
          </w:p>
          <w:p w:rsidR="005372AC" w:rsidRDefault="005372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М.П. </w:t>
            </w:r>
          </w:p>
        </w:tc>
        <w:tc>
          <w:tcPr>
            <w:tcW w:w="4573" w:type="dxa"/>
          </w:tcPr>
          <w:p w:rsidR="005372AC" w:rsidRDefault="005372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_________/_____________________/ </w:t>
            </w:r>
          </w:p>
          <w:p w:rsidR="005372AC" w:rsidRDefault="005372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(подпись) (фамилия, имя, отчество </w:t>
            </w:r>
          </w:p>
          <w:p w:rsidR="005372AC" w:rsidRDefault="005372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(при наличии) </w:t>
            </w:r>
          </w:p>
          <w:p w:rsidR="005372AC" w:rsidRDefault="005372AC">
            <w:pPr>
              <w:pStyle w:val="Default"/>
              <w:rPr>
                <w:sz w:val="28"/>
                <w:szCs w:val="28"/>
              </w:rPr>
            </w:pPr>
            <w:r w:rsidRPr="00E379B4">
              <w:rPr>
                <w:sz w:val="20"/>
                <w:szCs w:val="28"/>
              </w:rPr>
              <w:t>М.П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</w:tbl>
    <w:p w:rsidR="009A5ACB" w:rsidRDefault="009A5ACB"/>
    <w:p w:rsidR="000D32F7" w:rsidRDefault="000D32F7"/>
    <w:p w:rsidR="000D32F7" w:rsidRDefault="000D32F7">
      <w:bookmarkStart w:id="0" w:name="_GoBack"/>
      <w:bookmarkEnd w:id="0"/>
    </w:p>
    <w:p w:rsidR="000D32F7" w:rsidRDefault="000D32F7"/>
    <w:p w:rsidR="000D32F7" w:rsidRDefault="000D32F7">
      <w:r>
        <w:lastRenderedPageBreak/>
        <w:t xml:space="preserve">1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части 1 статьи 56 или части 1 статьи 711 Федерального закона "Об образовании в Российской Федерации", предусмотренного настоящим документом (далее - договор). </w:t>
      </w:r>
    </w:p>
    <w:p w:rsidR="000D32F7" w:rsidRDefault="000D32F7">
      <w:r>
        <w:t xml:space="preserve">2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 </w:t>
      </w:r>
    </w:p>
    <w:p w:rsidR="000D32F7" w:rsidRDefault="000D32F7">
      <w:r>
        <w:t xml:space="preserve">3 Гражданин вправе поступать на целевое обучение по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части 1 статьи 711 Федерального закона "Об образовании в Российской Федерации". </w:t>
      </w:r>
    </w:p>
    <w:p w:rsidR="000D32F7" w:rsidRDefault="000D32F7">
      <w:r>
        <w:t>4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0D32F7" w:rsidRDefault="000D32F7">
      <w:r>
        <w:t xml:space="preserve"> 5 Редакция раздела II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0D32F7" w:rsidRDefault="000D32F7">
      <w:r>
        <w:t xml:space="preserve"> 6 Наличие государственной аккредитации образовательной программы указывается по решению заказчика. </w:t>
      </w:r>
    </w:p>
    <w:p w:rsidR="000D32F7" w:rsidRDefault="000D32F7">
      <w:r>
        <w:t>7 Указывается по решению заказчика.</w:t>
      </w:r>
    </w:p>
    <w:p w:rsidR="000D32F7" w:rsidRDefault="000D32F7">
      <w:r>
        <w:t xml:space="preserve"> 8 Указывается по решению заказчика для образовательной программы среднего профессионального образования. </w:t>
      </w:r>
    </w:p>
    <w:p w:rsidR="000D32F7" w:rsidRDefault="000D32F7">
      <w:r>
        <w:t xml:space="preserve">9 Редакция раздела II договора в случае заключения договора с гражданином, обучающимся по образовательной программе. </w:t>
      </w:r>
    </w:p>
    <w:p w:rsidR="000D32F7" w:rsidRDefault="000D32F7">
      <w:r>
        <w:t xml:space="preserve">10 Наличие государственной аккредитации образовательной программы указывается по решению заказчика. </w:t>
      </w:r>
    </w:p>
    <w:p w:rsidR="000D32F7" w:rsidRDefault="000D32F7">
      <w:r>
        <w:t xml:space="preserve">11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 </w:t>
      </w:r>
    </w:p>
    <w:p w:rsidR="000D32F7" w:rsidRDefault="000D32F7">
      <w:r>
        <w:t xml:space="preserve">12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 </w:t>
      </w:r>
    </w:p>
    <w:p w:rsidR="000D32F7" w:rsidRDefault="000D32F7">
      <w:r>
        <w:t xml:space="preserve">13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</w:t>
      </w:r>
      <w:r>
        <w:lastRenderedPageBreak/>
        <w:t xml:space="preserve">гражданином при осуществлении трудовой деятельности. Может быть указана одна или несколько характеристик трудовой функции (функций). </w:t>
      </w:r>
    </w:p>
    <w:p w:rsidR="00E379B4" w:rsidRDefault="000D32F7">
      <w:r>
        <w:t xml:space="preserve">14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 2020 г. № 1681 "О целевом обучении по образовательным программам среднего профессионального и высшего образования" (далее - Положение). </w:t>
      </w:r>
    </w:p>
    <w:p w:rsidR="00E379B4" w:rsidRDefault="000D32F7">
      <w:r>
        <w:t xml:space="preserve">15 Срок осуществления гражданином трудовой деятельности составляет не менее 3 лет. </w:t>
      </w:r>
    </w:p>
    <w:p w:rsidR="00E379B4" w:rsidRDefault="000D32F7">
      <w:r>
        <w:t xml:space="preserve">16 Стороны самостоятельно определяют перечень мер поддержки, предоставляемых гражданину, с указанием порядка, сроков и размеров их предоставления. </w:t>
      </w:r>
    </w:p>
    <w:p w:rsidR="00E379B4" w:rsidRDefault="000D32F7">
      <w:r>
        <w:t xml:space="preserve">17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 </w:t>
      </w:r>
    </w:p>
    <w:p w:rsidR="00E379B4" w:rsidRDefault="000D32F7">
      <w:r>
        <w:t xml:space="preserve">18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 </w:t>
      </w:r>
    </w:p>
    <w:p w:rsidR="00E379B4" w:rsidRDefault="000D32F7">
      <w:r>
        <w:t xml:space="preserve">19 </w:t>
      </w:r>
      <w:proofErr w:type="gramStart"/>
      <w:r>
        <w:t>В</w:t>
      </w:r>
      <w:proofErr w:type="gramEnd"/>
      <w: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 </w:t>
      </w:r>
    </w:p>
    <w:p w:rsidR="00E379B4" w:rsidRDefault="000D32F7">
      <w:r>
        <w:t xml:space="preserve">20 Раздел VI включается в договор, если организация, в которую будет трудоустроен гражданин, является стороной договора. </w:t>
      </w:r>
    </w:p>
    <w:p w:rsidR="00E379B4" w:rsidRDefault="000D32F7">
      <w:r>
        <w:t xml:space="preserve">21 Указывается по решению заказчика, определяется с учетом подпункта "а" пункта 1 раздела IV договора. </w:t>
      </w:r>
    </w:p>
    <w:p w:rsidR="00E379B4" w:rsidRDefault="000D32F7">
      <w:r>
        <w:t xml:space="preserve">22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 </w:t>
      </w:r>
    </w:p>
    <w:p w:rsidR="00E379B4" w:rsidRDefault="000D32F7">
      <w:r>
        <w:t xml:space="preserve">23 Раздел VII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 </w:t>
      </w:r>
    </w:p>
    <w:p w:rsidR="00E379B4" w:rsidRDefault="000D32F7">
      <w:r>
        <w:t xml:space="preserve">24 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 </w:t>
      </w:r>
    </w:p>
    <w:p w:rsidR="00E379B4" w:rsidRDefault="000D32F7">
      <w:r>
        <w:t xml:space="preserve">25 Если договор заключается с гражданином, поступающим на обучение. </w:t>
      </w:r>
    </w:p>
    <w:p w:rsidR="00E379B4" w:rsidRDefault="000D32F7">
      <w:r>
        <w:t xml:space="preserve">26 </w:t>
      </w:r>
      <w:proofErr w:type="gramStart"/>
      <w:r>
        <w:t>В</w:t>
      </w:r>
      <w:proofErr w:type="gramEnd"/>
      <w: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</w:t>
      </w:r>
      <w:r>
        <w:lastRenderedPageBreak/>
        <w:t xml:space="preserve">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 </w:t>
      </w:r>
    </w:p>
    <w:p w:rsidR="00E379B4" w:rsidRDefault="000D32F7">
      <w:r>
        <w:t xml:space="preserve">27 Указывается, если организация, в которую будет трудоустроен гражданин, является стороной договора. </w:t>
      </w:r>
    </w:p>
    <w:p w:rsidR="000D32F7" w:rsidRDefault="000D32F7">
      <w:r>
        <w:t>28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sectPr w:rsidR="000D32F7" w:rsidSect="009A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2AC"/>
    <w:rsid w:val="00060807"/>
    <w:rsid w:val="000D32F7"/>
    <w:rsid w:val="000E69FF"/>
    <w:rsid w:val="00180EDF"/>
    <w:rsid w:val="001B5633"/>
    <w:rsid w:val="002175C1"/>
    <w:rsid w:val="0033518B"/>
    <w:rsid w:val="003C3F77"/>
    <w:rsid w:val="004B6772"/>
    <w:rsid w:val="004C14B3"/>
    <w:rsid w:val="004D51C0"/>
    <w:rsid w:val="005372AC"/>
    <w:rsid w:val="00561358"/>
    <w:rsid w:val="00567A16"/>
    <w:rsid w:val="0058126C"/>
    <w:rsid w:val="005C2CB2"/>
    <w:rsid w:val="005C7A4D"/>
    <w:rsid w:val="005D05B6"/>
    <w:rsid w:val="00634E56"/>
    <w:rsid w:val="006879EF"/>
    <w:rsid w:val="00735156"/>
    <w:rsid w:val="0079398B"/>
    <w:rsid w:val="00795CDB"/>
    <w:rsid w:val="007F1CEB"/>
    <w:rsid w:val="00826C72"/>
    <w:rsid w:val="00834DB6"/>
    <w:rsid w:val="00895DAC"/>
    <w:rsid w:val="0090214D"/>
    <w:rsid w:val="00944D51"/>
    <w:rsid w:val="009957A5"/>
    <w:rsid w:val="009A5ACB"/>
    <w:rsid w:val="00A672EE"/>
    <w:rsid w:val="00AA74FE"/>
    <w:rsid w:val="00AE271F"/>
    <w:rsid w:val="00B052F4"/>
    <w:rsid w:val="00B07B94"/>
    <w:rsid w:val="00B412D8"/>
    <w:rsid w:val="00CA4AB5"/>
    <w:rsid w:val="00CD78D2"/>
    <w:rsid w:val="00D45EF2"/>
    <w:rsid w:val="00D95407"/>
    <w:rsid w:val="00DA06EC"/>
    <w:rsid w:val="00DC06C9"/>
    <w:rsid w:val="00E34B43"/>
    <w:rsid w:val="00E379B4"/>
    <w:rsid w:val="00F62C86"/>
    <w:rsid w:val="00F66D07"/>
    <w:rsid w:val="00F87334"/>
    <w:rsid w:val="00F94686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7BF5"/>
  <w15:docId w15:val="{EC535A1A-B1DD-4F6B-BC03-DB578FD9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72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4382</Words>
  <Characters>24980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Наталия</cp:lastModifiedBy>
  <cp:revision>5</cp:revision>
  <dcterms:created xsi:type="dcterms:W3CDTF">2021-12-17T11:26:00Z</dcterms:created>
  <dcterms:modified xsi:type="dcterms:W3CDTF">2021-12-20T09:31:00Z</dcterms:modified>
</cp:coreProperties>
</file>